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B0C81" w14:textId="34803C32" w:rsidR="001C22FC" w:rsidRPr="00950B43" w:rsidRDefault="000E2985" w:rsidP="00553249">
      <w:pPr>
        <w:pStyle w:val="Title"/>
        <w:jc w:val="center"/>
        <w:rPr>
          <w:rFonts w:ascii="Arial" w:hAnsi="Arial" w:cs="Arial"/>
          <w:sz w:val="40"/>
          <w:szCs w:val="40"/>
        </w:rPr>
      </w:pPr>
      <w:r w:rsidRPr="00950B43">
        <w:rPr>
          <w:rFonts w:ascii="Arial" w:hAnsi="Arial" w:cs="Arial"/>
          <w:sz w:val="40"/>
          <w:szCs w:val="40"/>
        </w:rPr>
        <w:t>Tasting Permit</w:t>
      </w:r>
      <w:r w:rsidR="00714488" w:rsidRPr="00950B43">
        <w:rPr>
          <w:rFonts w:ascii="Arial" w:hAnsi="Arial" w:cs="Arial"/>
          <w:sz w:val="40"/>
          <w:szCs w:val="40"/>
        </w:rPr>
        <w:t xml:space="preserve"> Application</w:t>
      </w:r>
    </w:p>
    <w:p w14:paraId="7900CA40" w14:textId="77777777" w:rsidR="00AD0814" w:rsidRPr="00950B43" w:rsidRDefault="00AD0814" w:rsidP="00AD0814">
      <w:pPr>
        <w:rPr>
          <w:rFonts w:ascii="Arial" w:hAnsi="Arial" w:cs="Arial"/>
          <w:sz w:val="16"/>
          <w:szCs w:val="16"/>
        </w:rPr>
      </w:pPr>
    </w:p>
    <w:p w14:paraId="19D6C4F5" w14:textId="5E6D4A76" w:rsidR="00AD0814" w:rsidRPr="00950B43" w:rsidRDefault="00B3007A" w:rsidP="00AD0814">
      <w:pPr>
        <w:rPr>
          <w:rFonts w:ascii="Arial" w:hAnsi="Arial" w:cs="Arial"/>
        </w:rPr>
      </w:pPr>
      <w:r w:rsidRPr="00950B43">
        <w:rPr>
          <w:rFonts w:ascii="Segoe UI Symbol" w:hAnsi="Segoe UI Symbol" w:cs="Segoe UI Symbol"/>
        </w:rPr>
        <w:t>☐</w:t>
      </w:r>
      <w:r w:rsidRPr="00950B43">
        <w:rPr>
          <w:rFonts w:ascii="Arial" w:hAnsi="Arial" w:cs="Arial"/>
        </w:rPr>
        <w:t xml:space="preserve"> Initial Application</w:t>
      </w:r>
      <w:r w:rsidR="00090702" w:rsidRPr="00950B43">
        <w:rPr>
          <w:rFonts w:ascii="Arial" w:hAnsi="Arial" w:cs="Arial"/>
        </w:rPr>
        <w:t xml:space="preserve"> ($100)</w:t>
      </w:r>
      <w:r w:rsidRPr="00950B43">
        <w:rPr>
          <w:rFonts w:ascii="Arial" w:hAnsi="Arial" w:cs="Arial"/>
        </w:rPr>
        <w:tab/>
      </w:r>
      <w:r w:rsidR="00812A2E" w:rsidRPr="00950B43">
        <w:rPr>
          <w:rFonts w:ascii="Arial" w:hAnsi="Arial" w:cs="Arial"/>
        </w:rPr>
        <w:tab/>
      </w:r>
      <w:r w:rsidR="00812A2E" w:rsidRPr="00950B43">
        <w:rPr>
          <w:rFonts w:ascii="Segoe UI Symbol" w:hAnsi="Segoe UI Symbol" w:cs="Segoe UI Symbol"/>
        </w:rPr>
        <w:t>☐</w:t>
      </w:r>
      <w:r w:rsidR="00A4207B" w:rsidRPr="00950B43">
        <w:rPr>
          <w:rFonts w:ascii="Arial" w:hAnsi="Arial" w:cs="Arial"/>
        </w:rPr>
        <w:t xml:space="preserve"> </w:t>
      </w:r>
      <w:r w:rsidR="00812A2E" w:rsidRPr="00950B43">
        <w:rPr>
          <w:rFonts w:ascii="Arial" w:hAnsi="Arial" w:cs="Arial"/>
        </w:rPr>
        <w:t>Renewal Application</w:t>
      </w:r>
      <w:r w:rsidR="00090702" w:rsidRPr="00950B43">
        <w:rPr>
          <w:rFonts w:ascii="Arial" w:hAnsi="Arial" w:cs="Arial"/>
        </w:rPr>
        <w:t xml:space="preserve"> (</w:t>
      </w:r>
      <w:r w:rsidR="00A4207B" w:rsidRPr="00950B43">
        <w:rPr>
          <w:rFonts w:ascii="Arial" w:hAnsi="Arial" w:cs="Arial"/>
        </w:rPr>
        <w:t>$25)</w:t>
      </w:r>
      <w:r w:rsidR="00812A2E" w:rsidRPr="00950B43">
        <w:rPr>
          <w:rFonts w:ascii="Arial" w:hAnsi="Arial" w:cs="Arial"/>
        </w:rPr>
        <w:tab/>
      </w:r>
      <w:r w:rsidR="00812A2E" w:rsidRPr="00950B43">
        <w:rPr>
          <w:rFonts w:ascii="Segoe UI Symbol" w:hAnsi="Segoe UI Symbol" w:cs="Segoe UI Symbol"/>
        </w:rPr>
        <w:t>☐</w:t>
      </w:r>
      <w:r w:rsidR="00A4207B" w:rsidRPr="00950B43">
        <w:rPr>
          <w:rFonts w:ascii="Arial" w:hAnsi="Arial" w:cs="Arial"/>
        </w:rPr>
        <w:t xml:space="preserve"> </w:t>
      </w:r>
      <w:r w:rsidR="00812A2E" w:rsidRPr="00950B43">
        <w:rPr>
          <w:rFonts w:ascii="Arial" w:hAnsi="Arial" w:cs="Arial"/>
        </w:rPr>
        <w:t>Up</w:t>
      </w:r>
      <w:r w:rsidR="00090702" w:rsidRPr="00950B43">
        <w:rPr>
          <w:rFonts w:ascii="Arial" w:hAnsi="Arial" w:cs="Arial"/>
        </w:rPr>
        <w:t>date to Schedule or RVT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5215"/>
      </w:tblGrid>
      <w:tr w:rsidR="00377B14" w:rsidRPr="00950B43" w14:paraId="0BB085A2" w14:textId="77777777" w:rsidTr="00E659D9">
        <w:trPr>
          <w:trHeight w:val="845"/>
        </w:trPr>
        <w:tc>
          <w:tcPr>
            <w:tcW w:w="10430" w:type="dxa"/>
            <w:gridSpan w:val="2"/>
          </w:tcPr>
          <w:p w14:paraId="66D16F87" w14:textId="66EB52A1" w:rsidR="00377B14" w:rsidRPr="00950B43" w:rsidRDefault="00377B14" w:rsidP="00714488">
            <w:pPr>
              <w:rPr>
                <w:rFonts w:ascii="Arial" w:hAnsi="Arial" w:cs="Arial"/>
              </w:rPr>
            </w:pPr>
            <w:r w:rsidRPr="00950B43">
              <w:rPr>
                <w:rFonts w:ascii="Arial" w:hAnsi="Arial" w:cs="Arial"/>
              </w:rPr>
              <w:t>LICENSEE NAME:</w:t>
            </w:r>
          </w:p>
        </w:tc>
      </w:tr>
      <w:tr w:rsidR="00377B14" w:rsidRPr="00950B43" w14:paraId="36663383" w14:textId="77777777" w:rsidTr="00E659D9">
        <w:trPr>
          <w:trHeight w:val="809"/>
        </w:trPr>
        <w:tc>
          <w:tcPr>
            <w:tcW w:w="10430" w:type="dxa"/>
            <w:gridSpan w:val="2"/>
          </w:tcPr>
          <w:p w14:paraId="2ED82DEA" w14:textId="54200941" w:rsidR="00377B14" w:rsidRPr="00950B43" w:rsidRDefault="00377B14" w:rsidP="00714488">
            <w:pPr>
              <w:rPr>
                <w:rFonts w:ascii="Arial" w:hAnsi="Arial" w:cs="Arial"/>
              </w:rPr>
            </w:pPr>
            <w:r w:rsidRPr="00950B43">
              <w:rPr>
                <w:rFonts w:ascii="Arial" w:hAnsi="Arial" w:cs="Arial"/>
              </w:rPr>
              <w:t>TRADE NAME (DBA):</w:t>
            </w:r>
          </w:p>
        </w:tc>
      </w:tr>
      <w:tr w:rsidR="00377B14" w:rsidRPr="00950B43" w14:paraId="140CCAA3" w14:textId="77777777" w:rsidTr="00E659D9">
        <w:trPr>
          <w:trHeight w:val="791"/>
        </w:trPr>
        <w:tc>
          <w:tcPr>
            <w:tcW w:w="10430" w:type="dxa"/>
            <w:gridSpan w:val="2"/>
          </w:tcPr>
          <w:p w14:paraId="0027DB18" w14:textId="02E7907A" w:rsidR="00377B14" w:rsidRPr="00950B43" w:rsidRDefault="00377B14" w:rsidP="00714488">
            <w:pPr>
              <w:rPr>
                <w:rFonts w:ascii="Arial" w:hAnsi="Arial" w:cs="Arial"/>
              </w:rPr>
            </w:pPr>
            <w:r w:rsidRPr="00950B43">
              <w:rPr>
                <w:rFonts w:ascii="Arial" w:hAnsi="Arial" w:cs="Arial"/>
              </w:rPr>
              <w:t>BUSINESS ADDRESS:</w:t>
            </w:r>
          </w:p>
        </w:tc>
      </w:tr>
      <w:tr w:rsidR="00377B14" w:rsidRPr="00950B43" w14:paraId="712885FC" w14:textId="77777777" w:rsidTr="00E659D9">
        <w:trPr>
          <w:trHeight w:val="800"/>
        </w:trPr>
        <w:tc>
          <w:tcPr>
            <w:tcW w:w="10430" w:type="dxa"/>
            <w:gridSpan w:val="2"/>
          </w:tcPr>
          <w:p w14:paraId="634535A9" w14:textId="26BB87B9" w:rsidR="00377B14" w:rsidRPr="00950B43" w:rsidRDefault="00377B14" w:rsidP="00714488">
            <w:pPr>
              <w:rPr>
                <w:rFonts w:ascii="Arial" w:hAnsi="Arial" w:cs="Arial"/>
              </w:rPr>
            </w:pPr>
            <w:r w:rsidRPr="00950B43">
              <w:rPr>
                <w:rFonts w:ascii="Arial" w:hAnsi="Arial" w:cs="Arial"/>
              </w:rPr>
              <w:t>EMAIL ADDRESS:</w:t>
            </w:r>
          </w:p>
        </w:tc>
      </w:tr>
      <w:tr w:rsidR="00C960A6" w:rsidRPr="00950B43" w14:paraId="630C72EB" w14:textId="77777777" w:rsidTr="00E659D9">
        <w:trPr>
          <w:trHeight w:val="809"/>
        </w:trPr>
        <w:tc>
          <w:tcPr>
            <w:tcW w:w="5215" w:type="dxa"/>
          </w:tcPr>
          <w:p w14:paraId="3AA8FC79" w14:textId="0E5FFC65" w:rsidR="00C960A6" w:rsidRPr="00950B43" w:rsidRDefault="00971B42" w:rsidP="00714488">
            <w:pPr>
              <w:rPr>
                <w:rFonts w:ascii="Arial" w:hAnsi="Arial" w:cs="Arial"/>
              </w:rPr>
            </w:pPr>
            <w:r w:rsidRPr="00950B43">
              <w:rPr>
                <w:rFonts w:ascii="Arial" w:hAnsi="Arial" w:cs="Arial"/>
              </w:rPr>
              <w:t>PHONE NUMBER:</w:t>
            </w:r>
          </w:p>
        </w:tc>
        <w:tc>
          <w:tcPr>
            <w:tcW w:w="5215" w:type="dxa"/>
          </w:tcPr>
          <w:p w14:paraId="7FEA8565" w14:textId="37F35DBD" w:rsidR="00C960A6" w:rsidRPr="00950B43" w:rsidRDefault="00971B42" w:rsidP="00714488">
            <w:pPr>
              <w:rPr>
                <w:rFonts w:ascii="Arial" w:hAnsi="Arial" w:cs="Arial"/>
              </w:rPr>
            </w:pPr>
            <w:r w:rsidRPr="00950B43">
              <w:rPr>
                <w:rFonts w:ascii="Arial" w:hAnsi="Arial" w:cs="Arial"/>
              </w:rPr>
              <w:t>STATE LICENSE NUMBER:</w:t>
            </w:r>
          </w:p>
        </w:tc>
      </w:tr>
    </w:tbl>
    <w:p w14:paraId="1CB04C3D" w14:textId="77777777" w:rsidR="00714488" w:rsidRPr="00950B43" w:rsidRDefault="00714488" w:rsidP="00714488">
      <w:pPr>
        <w:rPr>
          <w:rFonts w:ascii="Arial" w:hAnsi="Arial" w:cs="Arial"/>
          <w:sz w:val="16"/>
          <w:szCs w:val="16"/>
        </w:rPr>
      </w:pPr>
    </w:p>
    <w:p w14:paraId="32C1CA90" w14:textId="257D946B" w:rsidR="00863A98" w:rsidRPr="00950B43" w:rsidRDefault="00365D9E" w:rsidP="00714488">
      <w:pPr>
        <w:rPr>
          <w:rFonts w:ascii="Arial" w:hAnsi="Arial" w:cs="Arial"/>
        </w:rPr>
      </w:pPr>
      <w:r w:rsidRPr="00950B43">
        <w:rPr>
          <w:rFonts w:ascii="Arial" w:hAnsi="Arial" w:cs="Arial"/>
        </w:rPr>
        <w:t>The following supporting documents must accompany the application for an application to be accepted:</w:t>
      </w:r>
    </w:p>
    <w:p w14:paraId="4FE447BA" w14:textId="77777777" w:rsidR="00365D9E" w:rsidRPr="00950B43" w:rsidRDefault="00365D9E" w:rsidP="00714488">
      <w:pPr>
        <w:rPr>
          <w:rFonts w:ascii="Arial" w:hAnsi="Arial" w:cs="Arial"/>
        </w:rPr>
      </w:pPr>
    </w:p>
    <w:p w14:paraId="6041129A" w14:textId="6C880447" w:rsidR="004B2828" w:rsidRPr="00950B43" w:rsidRDefault="00403A1A" w:rsidP="00403A1A">
      <w:pPr>
        <w:spacing w:after="120"/>
        <w:rPr>
          <w:rFonts w:ascii="Arial" w:hAnsi="Arial" w:cs="Arial"/>
        </w:rPr>
      </w:pPr>
      <w:r w:rsidRPr="00950B43">
        <w:rPr>
          <w:rFonts w:ascii="Segoe UI Symbol" w:hAnsi="Segoe UI Symbol" w:cs="Segoe UI Symbol"/>
        </w:rPr>
        <w:t>☐</w:t>
      </w:r>
      <w:r w:rsidRPr="00950B43">
        <w:rPr>
          <w:rFonts w:ascii="Arial" w:hAnsi="Arial" w:cs="Arial"/>
        </w:rPr>
        <w:t xml:space="preserve"> </w:t>
      </w:r>
      <w:r w:rsidR="00195ED2" w:rsidRPr="00950B43">
        <w:rPr>
          <w:rFonts w:ascii="Arial" w:hAnsi="Arial" w:cs="Arial"/>
        </w:rPr>
        <w:t>Written Control Plan describing how the</w:t>
      </w:r>
      <w:r w:rsidR="00BC44DC" w:rsidRPr="00950B43">
        <w:rPr>
          <w:rFonts w:ascii="Arial" w:hAnsi="Arial" w:cs="Arial"/>
        </w:rPr>
        <w:t xml:space="preserve"> </w:t>
      </w:r>
      <w:r w:rsidR="00195ED2" w:rsidRPr="00950B43">
        <w:rPr>
          <w:rFonts w:ascii="Arial" w:hAnsi="Arial" w:cs="Arial"/>
        </w:rPr>
        <w:t>Tasting Event will be controlled and conducted in accordance with State statutes and the Greeley Liquor Code</w:t>
      </w:r>
    </w:p>
    <w:p w14:paraId="101050A1" w14:textId="575F6949" w:rsidR="00BC44DC" w:rsidRPr="00950B43" w:rsidRDefault="00403A1A" w:rsidP="00403A1A">
      <w:pPr>
        <w:rPr>
          <w:rFonts w:ascii="Arial" w:hAnsi="Arial" w:cs="Arial"/>
        </w:rPr>
      </w:pPr>
      <w:r w:rsidRPr="00950B43">
        <w:rPr>
          <w:rFonts w:ascii="Segoe UI Symbol" w:hAnsi="Segoe UI Symbol" w:cs="Segoe UI Symbol"/>
        </w:rPr>
        <w:t>☐</w:t>
      </w:r>
      <w:r w:rsidRPr="00950B43">
        <w:rPr>
          <w:rFonts w:ascii="Arial" w:hAnsi="Arial" w:cs="Arial"/>
        </w:rPr>
        <w:t xml:space="preserve"> </w:t>
      </w:r>
      <w:r w:rsidR="004B2828" w:rsidRPr="00950B43">
        <w:rPr>
          <w:rFonts w:ascii="Arial" w:hAnsi="Arial" w:cs="Arial"/>
        </w:rPr>
        <w:t>Certification or documentation for employees completing required Responsible Vendor Training</w:t>
      </w:r>
    </w:p>
    <w:p w14:paraId="4AFC4385" w14:textId="77777777" w:rsidR="009E5F0D" w:rsidRPr="00950B43" w:rsidRDefault="009E5F0D" w:rsidP="00403A1A">
      <w:pPr>
        <w:rPr>
          <w:rFonts w:ascii="Arial" w:hAnsi="Arial" w:cs="Arial"/>
        </w:rPr>
      </w:pPr>
    </w:p>
    <w:p w14:paraId="417F2B33" w14:textId="5E965228" w:rsidR="00C61C20" w:rsidRPr="00950B43" w:rsidRDefault="00403A1A" w:rsidP="00403A1A">
      <w:pPr>
        <w:rPr>
          <w:rFonts w:ascii="Arial" w:hAnsi="Arial" w:cs="Arial"/>
        </w:rPr>
      </w:pPr>
      <w:r w:rsidRPr="00950B43">
        <w:rPr>
          <w:rFonts w:ascii="Segoe UI Symbol" w:hAnsi="Segoe UI Symbol" w:cs="Segoe UI Symbol"/>
        </w:rPr>
        <w:t>☐</w:t>
      </w:r>
      <w:r w:rsidRPr="00950B43">
        <w:rPr>
          <w:rFonts w:ascii="Arial" w:hAnsi="Arial" w:cs="Arial"/>
        </w:rPr>
        <w:t xml:space="preserve"> </w:t>
      </w:r>
      <w:r w:rsidR="00C61C20" w:rsidRPr="00950B43">
        <w:rPr>
          <w:rFonts w:ascii="Arial" w:hAnsi="Arial" w:cs="Arial"/>
        </w:rPr>
        <w:t>Application Fee</w:t>
      </w:r>
    </w:p>
    <w:p w14:paraId="77550D79" w14:textId="77777777" w:rsidR="00950B43" w:rsidRPr="00950B43" w:rsidRDefault="00950B43" w:rsidP="00950B43">
      <w:pPr>
        <w:rPr>
          <w:rFonts w:ascii="Arial" w:hAnsi="Arial" w:cs="Arial"/>
        </w:rPr>
      </w:pPr>
    </w:p>
    <w:p w14:paraId="4E672D1A" w14:textId="0DF47C66" w:rsidR="00950B43" w:rsidRPr="00950B43" w:rsidRDefault="00950B43" w:rsidP="00950B43">
      <w:pPr>
        <w:rPr>
          <w:rFonts w:ascii="Arial" w:hAnsi="Arial" w:cs="Arial"/>
          <w:bCs/>
        </w:rPr>
      </w:pPr>
      <w:r w:rsidRPr="00950B43">
        <w:rPr>
          <w:rFonts w:ascii="Segoe UI Symbol" w:hAnsi="Segoe UI Symbol" w:cs="Segoe UI Symbol"/>
        </w:rPr>
        <w:t>☐</w:t>
      </w:r>
      <w:r w:rsidRPr="00950B43">
        <w:rPr>
          <w:rFonts w:ascii="Arial" w:hAnsi="Arial" w:cs="Arial"/>
        </w:rPr>
        <w:t xml:space="preserve"> Tasting Event Schedule</w:t>
      </w:r>
      <w:r w:rsidRPr="00950B43">
        <w:rPr>
          <w:rFonts w:ascii="Arial" w:hAnsi="Arial" w:cs="Arial"/>
          <w:b/>
          <w:sz w:val="22"/>
          <w:szCs w:val="22"/>
        </w:rPr>
        <w:t xml:space="preserve"> </w:t>
      </w:r>
    </w:p>
    <w:p w14:paraId="13BFD781" w14:textId="77777777" w:rsidR="00950B43" w:rsidRPr="00950B43" w:rsidRDefault="00950B43" w:rsidP="00403A1A">
      <w:pPr>
        <w:rPr>
          <w:rFonts w:ascii="Arial" w:hAnsi="Arial" w:cs="Arial"/>
        </w:rPr>
      </w:pPr>
    </w:p>
    <w:p w14:paraId="6D5347CE" w14:textId="53111F6E" w:rsidR="00A57713" w:rsidRPr="00950B43" w:rsidRDefault="00950B43" w:rsidP="00950B43">
      <w:pPr>
        <w:pStyle w:val="ListParagraph"/>
        <w:ind w:left="0"/>
        <w:rPr>
          <w:rFonts w:ascii="Arial" w:hAnsi="Arial" w:cs="Arial"/>
        </w:rPr>
      </w:pPr>
      <w:r w:rsidRPr="00950B43">
        <w:rPr>
          <w:rFonts w:ascii="Arial" w:hAnsi="Arial" w:cs="Arial"/>
          <w:bCs/>
        </w:rPr>
        <w:t>Any deviation from the submitted schedule should be reported to the City Clerk’s Office and the Greeley Police Department in writing at least 48 hours prior to the Tasting Event</w:t>
      </w:r>
    </w:p>
    <w:p w14:paraId="58AC8410" w14:textId="3912EA54" w:rsidR="00A57713" w:rsidRPr="00950B43" w:rsidRDefault="00A57713">
      <w:pPr>
        <w:rPr>
          <w:rFonts w:ascii="Arial" w:hAnsi="Arial" w:cs="Arial"/>
        </w:rPr>
      </w:pPr>
      <w:r w:rsidRPr="00950B43">
        <w:rPr>
          <w:rFonts w:ascii="Arial" w:hAnsi="Arial" w:cs="Arial"/>
        </w:rPr>
        <w:br w:type="page"/>
      </w:r>
    </w:p>
    <w:p w14:paraId="440741B0" w14:textId="6F461A9B" w:rsidR="006B5F27" w:rsidRPr="00950B43" w:rsidRDefault="00D14FAE" w:rsidP="00D14FAE">
      <w:pPr>
        <w:jc w:val="center"/>
        <w:rPr>
          <w:rFonts w:ascii="Arial" w:hAnsi="Arial" w:cs="Arial"/>
          <w:b/>
        </w:rPr>
      </w:pPr>
      <w:r w:rsidRPr="00950B43">
        <w:rPr>
          <w:rFonts w:ascii="Arial" w:hAnsi="Arial" w:cs="Arial"/>
          <w:bCs/>
        </w:rPr>
        <w:lastRenderedPageBreak/>
        <w:t>Liquor Tasting events will be conducted on the following days and hours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1368"/>
        <w:gridCol w:w="1562"/>
        <w:gridCol w:w="1684"/>
        <w:gridCol w:w="1494"/>
        <w:gridCol w:w="1368"/>
        <w:gridCol w:w="1377"/>
      </w:tblGrid>
      <w:tr w:rsidR="006B5F27" w:rsidRPr="00950B43" w14:paraId="6237486A" w14:textId="77777777" w:rsidTr="00D81C2F">
        <w:tc>
          <w:tcPr>
            <w:tcW w:w="1457" w:type="dxa"/>
            <w:tcBorders>
              <w:bottom w:val="single" w:sz="4" w:space="0" w:color="auto"/>
            </w:tcBorders>
            <w:shd w:val="clear" w:color="auto" w:fill="CCCCCC"/>
          </w:tcPr>
          <w:p w14:paraId="656FC398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shd w:val="clear" w:color="auto" w:fill="CCCCCC"/>
          </w:tcPr>
          <w:p w14:paraId="0BAF8313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  <w:r w:rsidRPr="00950B43">
              <w:rPr>
                <w:rFonts w:ascii="Arial" w:hAnsi="Arial" w:cs="Arial"/>
                <w:b/>
              </w:rPr>
              <w:t>Mondays</w:t>
            </w:r>
          </w:p>
        </w:tc>
        <w:tc>
          <w:tcPr>
            <w:tcW w:w="1562" w:type="dxa"/>
            <w:shd w:val="clear" w:color="auto" w:fill="CCCCCC"/>
          </w:tcPr>
          <w:p w14:paraId="6744361C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  <w:r w:rsidRPr="00950B43">
              <w:rPr>
                <w:rFonts w:ascii="Arial" w:hAnsi="Arial" w:cs="Arial"/>
                <w:b/>
              </w:rPr>
              <w:t>Tuesdays</w:t>
            </w:r>
          </w:p>
        </w:tc>
        <w:tc>
          <w:tcPr>
            <w:tcW w:w="1620" w:type="dxa"/>
            <w:shd w:val="clear" w:color="auto" w:fill="CCCCCC"/>
          </w:tcPr>
          <w:p w14:paraId="3EDCB194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  <w:r w:rsidRPr="00950B43">
              <w:rPr>
                <w:rFonts w:ascii="Arial" w:hAnsi="Arial" w:cs="Arial"/>
                <w:b/>
              </w:rPr>
              <w:t>Wednesdays</w:t>
            </w:r>
          </w:p>
        </w:tc>
        <w:tc>
          <w:tcPr>
            <w:tcW w:w="1494" w:type="dxa"/>
            <w:shd w:val="clear" w:color="auto" w:fill="CCCCCC"/>
          </w:tcPr>
          <w:p w14:paraId="339559B3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  <w:r w:rsidRPr="00950B43">
              <w:rPr>
                <w:rFonts w:ascii="Arial" w:hAnsi="Arial" w:cs="Arial"/>
                <w:b/>
              </w:rPr>
              <w:t>Thursdays</w:t>
            </w:r>
          </w:p>
        </w:tc>
        <w:tc>
          <w:tcPr>
            <w:tcW w:w="1368" w:type="dxa"/>
            <w:shd w:val="clear" w:color="auto" w:fill="CCCCCC"/>
          </w:tcPr>
          <w:p w14:paraId="039F0731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  <w:r w:rsidRPr="00950B43">
              <w:rPr>
                <w:rFonts w:ascii="Arial" w:hAnsi="Arial" w:cs="Arial"/>
                <w:b/>
              </w:rPr>
              <w:t>Fridays</w:t>
            </w:r>
          </w:p>
        </w:tc>
        <w:tc>
          <w:tcPr>
            <w:tcW w:w="1377" w:type="dxa"/>
            <w:shd w:val="clear" w:color="auto" w:fill="CCCCCC"/>
          </w:tcPr>
          <w:p w14:paraId="06E38A24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  <w:r w:rsidRPr="00950B43">
              <w:rPr>
                <w:rFonts w:ascii="Arial" w:hAnsi="Arial" w:cs="Arial"/>
                <w:b/>
              </w:rPr>
              <w:t>Saturdays</w:t>
            </w:r>
          </w:p>
        </w:tc>
      </w:tr>
      <w:tr w:rsidR="006B5F27" w:rsidRPr="00950B43" w14:paraId="4269C510" w14:textId="77777777" w:rsidTr="00D81C2F">
        <w:tc>
          <w:tcPr>
            <w:tcW w:w="1457" w:type="dxa"/>
            <w:shd w:val="clear" w:color="auto" w:fill="CCCCCC"/>
          </w:tcPr>
          <w:p w14:paraId="34304609" w14:textId="1B16D3C2" w:rsidR="006B5F27" w:rsidRPr="00950B43" w:rsidRDefault="006B5F27" w:rsidP="00CC18E3">
            <w:pPr>
              <w:spacing w:after="480"/>
              <w:rPr>
                <w:rFonts w:ascii="Arial" w:hAnsi="Arial" w:cs="Arial"/>
                <w:b/>
              </w:rPr>
            </w:pPr>
            <w:r w:rsidRPr="00950B43">
              <w:rPr>
                <w:rFonts w:ascii="Arial" w:hAnsi="Arial" w:cs="Arial"/>
                <w:b/>
              </w:rPr>
              <w:t>January</w:t>
            </w:r>
          </w:p>
        </w:tc>
        <w:tc>
          <w:tcPr>
            <w:tcW w:w="1368" w:type="dxa"/>
          </w:tcPr>
          <w:p w14:paraId="3AFBA1A2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562" w:type="dxa"/>
          </w:tcPr>
          <w:p w14:paraId="62749FF0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14:paraId="2F289D18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14:paraId="441F7291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</w:tcPr>
          <w:p w14:paraId="057AFE25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77" w:type="dxa"/>
          </w:tcPr>
          <w:p w14:paraId="5A748045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</w:tr>
      <w:tr w:rsidR="006B5F27" w:rsidRPr="00950B43" w14:paraId="15C2B23C" w14:textId="77777777" w:rsidTr="00D81C2F">
        <w:tc>
          <w:tcPr>
            <w:tcW w:w="1457" w:type="dxa"/>
            <w:shd w:val="clear" w:color="auto" w:fill="CCCCCC"/>
          </w:tcPr>
          <w:p w14:paraId="5ADB36D3" w14:textId="70BD3C60" w:rsidR="006B5F27" w:rsidRPr="00950B43" w:rsidRDefault="006B5F27" w:rsidP="00CC18E3">
            <w:pPr>
              <w:spacing w:after="480"/>
              <w:rPr>
                <w:rFonts w:ascii="Arial" w:hAnsi="Arial" w:cs="Arial"/>
                <w:b/>
              </w:rPr>
            </w:pPr>
            <w:r w:rsidRPr="00950B43">
              <w:rPr>
                <w:rFonts w:ascii="Arial" w:hAnsi="Arial" w:cs="Arial"/>
                <w:b/>
              </w:rPr>
              <w:t>February</w:t>
            </w:r>
          </w:p>
        </w:tc>
        <w:tc>
          <w:tcPr>
            <w:tcW w:w="1368" w:type="dxa"/>
          </w:tcPr>
          <w:p w14:paraId="26D3221B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562" w:type="dxa"/>
          </w:tcPr>
          <w:p w14:paraId="0CD03D67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14:paraId="2BD058DC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14:paraId="72EDAB7D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</w:tcPr>
          <w:p w14:paraId="22D8C3C3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77" w:type="dxa"/>
          </w:tcPr>
          <w:p w14:paraId="70DAD24C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</w:tr>
      <w:tr w:rsidR="006B5F27" w:rsidRPr="00950B43" w14:paraId="36CC8B5B" w14:textId="77777777" w:rsidTr="00D81C2F">
        <w:tc>
          <w:tcPr>
            <w:tcW w:w="1457" w:type="dxa"/>
            <w:shd w:val="clear" w:color="auto" w:fill="CCCCCC"/>
          </w:tcPr>
          <w:p w14:paraId="7C587067" w14:textId="240093B4" w:rsidR="006B5F27" w:rsidRPr="00950B43" w:rsidRDefault="006B5F27" w:rsidP="00CC18E3">
            <w:pPr>
              <w:spacing w:after="480"/>
              <w:rPr>
                <w:rFonts w:ascii="Arial" w:hAnsi="Arial" w:cs="Arial"/>
                <w:b/>
              </w:rPr>
            </w:pPr>
            <w:r w:rsidRPr="00950B43">
              <w:rPr>
                <w:rFonts w:ascii="Arial" w:hAnsi="Arial" w:cs="Arial"/>
                <w:b/>
              </w:rPr>
              <w:t>March</w:t>
            </w:r>
          </w:p>
        </w:tc>
        <w:tc>
          <w:tcPr>
            <w:tcW w:w="1368" w:type="dxa"/>
          </w:tcPr>
          <w:p w14:paraId="67DD28AF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562" w:type="dxa"/>
          </w:tcPr>
          <w:p w14:paraId="2A6EB8C9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14:paraId="74B3D07B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14:paraId="3151FA3E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</w:tcPr>
          <w:p w14:paraId="30F9E43B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77" w:type="dxa"/>
          </w:tcPr>
          <w:p w14:paraId="7DB57EC0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</w:tr>
      <w:tr w:rsidR="006B5F27" w:rsidRPr="00950B43" w14:paraId="6E825257" w14:textId="77777777" w:rsidTr="00D81C2F">
        <w:tc>
          <w:tcPr>
            <w:tcW w:w="1457" w:type="dxa"/>
            <w:shd w:val="clear" w:color="auto" w:fill="CCCCCC"/>
          </w:tcPr>
          <w:p w14:paraId="53827FA2" w14:textId="1FE37974" w:rsidR="006B5F27" w:rsidRPr="00950B43" w:rsidRDefault="006B5F27" w:rsidP="00CC18E3">
            <w:pPr>
              <w:spacing w:after="480"/>
              <w:rPr>
                <w:rFonts w:ascii="Arial" w:hAnsi="Arial" w:cs="Arial"/>
                <w:b/>
              </w:rPr>
            </w:pPr>
            <w:r w:rsidRPr="00950B43">
              <w:rPr>
                <w:rFonts w:ascii="Arial" w:hAnsi="Arial" w:cs="Arial"/>
                <w:b/>
              </w:rPr>
              <w:t>April</w:t>
            </w:r>
          </w:p>
        </w:tc>
        <w:tc>
          <w:tcPr>
            <w:tcW w:w="1368" w:type="dxa"/>
          </w:tcPr>
          <w:p w14:paraId="50675227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562" w:type="dxa"/>
          </w:tcPr>
          <w:p w14:paraId="26C77604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14:paraId="4D0734BE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14:paraId="287F4D31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</w:tcPr>
          <w:p w14:paraId="36C1276B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77" w:type="dxa"/>
          </w:tcPr>
          <w:p w14:paraId="2B120CD0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</w:tr>
      <w:tr w:rsidR="006B5F27" w:rsidRPr="00950B43" w14:paraId="2B58C0BE" w14:textId="77777777" w:rsidTr="00D81C2F">
        <w:tc>
          <w:tcPr>
            <w:tcW w:w="1457" w:type="dxa"/>
            <w:shd w:val="clear" w:color="auto" w:fill="CCCCCC"/>
          </w:tcPr>
          <w:p w14:paraId="5FCE81BA" w14:textId="56E38C66" w:rsidR="006B5F27" w:rsidRPr="00950B43" w:rsidRDefault="006B5F27" w:rsidP="00CC18E3">
            <w:pPr>
              <w:spacing w:after="480"/>
              <w:rPr>
                <w:rFonts w:ascii="Arial" w:hAnsi="Arial" w:cs="Arial"/>
                <w:b/>
              </w:rPr>
            </w:pPr>
            <w:r w:rsidRPr="00950B43">
              <w:rPr>
                <w:rFonts w:ascii="Arial" w:hAnsi="Arial" w:cs="Arial"/>
                <w:b/>
              </w:rPr>
              <w:t>May</w:t>
            </w:r>
          </w:p>
        </w:tc>
        <w:tc>
          <w:tcPr>
            <w:tcW w:w="1368" w:type="dxa"/>
          </w:tcPr>
          <w:p w14:paraId="10539583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562" w:type="dxa"/>
          </w:tcPr>
          <w:p w14:paraId="719B8D5E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14:paraId="778B33A0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14:paraId="3248714B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</w:tcPr>
          <w:p w14:paraId="202F20F1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77" w:type="dxa"/>
          </w:tcPr>
          <w:p w14:paraId="4B0F7718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</w:tr>
      <w:tr w:rsidR="006B5F27" w:rsidRPr="00950B43" w14:paraId="4A023910" w14:textId="77777777" w:rsidTr="00D81C2F">
        <w:tc>
          <w:tcPr>
            <w:tcW w:w="1457" w:type="dxa"/>
            <w:shd w:val="clear" w:color="auto" w:fill="CCCCCC"/>
          </w:tcPr>
          <w:p w14:paraId="03AD8B4E" w14:textId="73810384" w:rsidR="006B5F27" w:rsidRPr="00950B43" w:rsidRDefault="006B5F27" w:rsidP="00CC18E3">
            <w:pPr>
              <w:spacing w:after="480"/>
              <w:rPr>
                <w:rFonts w:ascii="Arial" w:hAnsi="Arial" w:cs="Arial"/>
                <w:b/>
              </w:rPr>
            </w:pPr>
            <w:r w:rsidRPr="00950B43">
              <w:rPr>
                <w:rFonts w:ascii="Arial" w:hAnsi="Arial" w:cs="Arial"/>
                <w:b/>
              </w:rPr>
              <w:t>June</w:t>
            </w:r>
          </w:p>
        </w:tc>
        <w:tc>
          <w:tcPr>
            <w:tcW w:w="1368" w:type="dxa"/>
          </w:tcPr>
          <w:p w14:paraId="33C5E7E8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562" w:type="dxa"/>
          </w:tcPr>
          <w:p w14:paraId="4A5E8E71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14:paraId="288B52C1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14:paraId="03F27774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</w:tcPr>
          <w:p w14:paraId="07DD5F9B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77" w:type="dxa"/>
          </w:tcPr>
          <w:p w14:paraId="52A97534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</w:tr>
      <w:tr w:rsidR="006B5F27" w:rsidRPr="00950B43" w14:paraId="4D46796E" w14:textId="77777777" w:rsidTr="00D81C2F">
        <w:tc>
          <w:tcPr>
            <w:tcW w:w="1457" w:type="dxa"/>
            <w:shd w:val="clear" w:color="auto" w:fill="CCCCCC"/>
          </w:tcPr>
          <w:p w14:paraId="25BBE491" w14:textId="0E4E052B" w:rsidR="006B5F27" w:rsidRPr="00950B43" w:rsidRDefault="006B5F27" w:rsidP="00CC18E3">
            <w:pPr>
              <w:spacing w:after="480"/>
              <w:rPr>
                <w:rFonts w:ascii="Arial" w:hAnsi="Arial" w:cs="Arial"/>
                <w:b/>
              </w:rPr>
            </w:pPr>
            <w:r w:rsidRPr="00950B43">
              <w:rPr>
                <w:rFonts w:ascii="Arial" w:hAnsi="Arial" w:cs="Arial"/>
                <w:b/>
              </w:rPr>
              <w:t>July</w:t>
            </w:r>
          </w:p>
        </w:tc>
        <w:tc>
          <w:tcPr>
            <w:tcW w:w="1368" w:type="dxa"/>
          </w:tcPr>
          <w:p w14:paraId="343C66B8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562" w:type="dxa"/>
          </w:tcPr>
          <w:p w14:paraId="0C3D64BB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14:paraId="2A4E2324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14:paraId="12A6E151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</w:tcPr>
          <w:p w14:paraId="271E8D9C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77" w:type="dxa"/>
          </w:tcPr>
          <w:p w14:paraId="5A2B6174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</w:tr>
      <w:tr w:rsidR="006B5F27" w:rsidRPr="00950B43" w14:paraId="690383BA" w14:textId="77777777" w:rsidTr="00D81C2F">
        <w:tc>
          <w:tcPr>
            <w:tcW w:w="1457" w:type="dxa"/>
            <w:shd w:val="clear" w:color="auto" w:fill="CCCCCC"/>
          </w:tcPr>
          <w:p w14:paraId="75BC91B7" w14:textId="46E22AD0" w:rsidR="006B5F27" w:rsidRPr="00950B43" w:rsidRDefault="006B5F27" w:rsidP="00CC18E3">
            <w:pPr>
              <w:spacing w:after="480"/>
              <w:rPr>
                <w:rFonts w:ascii="Arial" w:hAnsi="Arial" w:cs="Arial"/>
                <w:b/>
              </w:rPr>
            </w:pPr>
            <w:r w:rsidRPr="00950B43">
              <w:rPr>
                <w:rFonts w:ascii="Arial" w:hAnsi="Arial" w:cs="Arial"/>
                <w:b/>
              </w:rPr>
              <w:t>August</w:t>
            </w:r>
          </w:p>
        </w:tc>
        <w:tc>
          <w:tcPr>
            <w:tcW w:w="1368" w:type="dxa"/>
          </w:tcPr>
          <w:p w14:paraId="5E2F1CD4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562" w:type="dxa"/>
          </w:tcPr>
          <w:p w14:paraId="5071DAE3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14:paraId="3AE7298E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14:paraId="5132066D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</w:tcPr>
          <w:p w14:paraId="072D5546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77" w:type="dxa"/>
          </w:tcPr>
          <w:p w14:paraId="712D1174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</w:tr>
      <w:tr w:rsidR="006B5F27" w:rsidRPr="00950B43" w14:paraId="1852B9FB" w14:textId="77777777" w:rsidTr="00D81C2F">
        <w:tc>
          <w:tcPr>
            <w:tcW w:w="1457" w:type="dxa"/>
            <w:shd w:val="clear" w:color="auto" w:fill="CCCCCC"/>
          </w:tcPr>
          <w:p w14:paraId="718F38E3" w14:textId="0980244D" w:rsidR="006B5F27" w:rsidRPr="00950B43" w:rsidRDefault="006B5F27" w:rsidP="00CC18E3">
            <w:pPr>
              <w:spacing w:after="480"/>
              <w:rPr>
                <w:rFonts w:ascii="Arial" w:hAnsi="Arial" w:cs="Arial"/>
                <w:b/>
              </w:rPr>
            </w:pPr>
            <w:r w:rsidRPr="00950B43">
              <w:rPr>
                <w:rFonts w:ascii="Arial" w:hAnsi="Arial" w:cs="Arial"/>
                <w:b/>
              </w:rPr>
              <w:t>September</w:t>
            </w:r>
          </w:p>
        </w:tc>
        <w:tc>
          <w:tcPr>
            <w:tcW w:w="1368" w:type="dxa"/>
          </w:tcPr>
          <w:p w14:paraId="1E865759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562" w:type="dxa"/>
          </w:tcPr>
          <w:p w14:paraId="22D1C6FA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14:paraId="64CB2FE6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14:paraId="61F9648B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</w:tcPr>
          <w:p w14:paraId="3793081B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77" w:type="dxa"/>
          </w:tcPr>
          <w:p w14:paraId="1EAAC4F5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</w:tr>
      <w:tr w:rsidR="006B5F27" w:rsidRPr="00950B43" w14:paraId="7AAC953D" w14:textId="77777777" w:rsidTr="00D81C2F">
        <w:tc>
          <w:tcPr>
            <w:tcW w:w="1457" w:type="dxa"/>
            <w:shd w:val="clear" w:color="auto" w:fill="CCCCCC"/>
          </w:tcPr>
          <w:p w14:paraId="7962666A" w14:textId="231D9556" w:rsidR="006B5F27" w:rsidRPr="00950B43" w:rsidRDefault="006B5F27" w:rsidP="00CC18E3">
            <w:pPr>
              <w:spacing w:after="480"/>
              <w:rPr>
                <w:rFonts w:ascii="Arial" w:hAnsi="Arial" w:cs="Arial"/>
                <w:b/>
              </w:rPr>
            </w:pPr>
            <w:r w:rsidRPr="00950B43">
              <w:rPr>
                <w:rFonts w:ascii="Arial" w:hAnsi="Arial" w:cs="Arial"/>
                <w:b/>
              </w:rPr>
              <w:t>October</w:t>
            </w:r>
          </w:p>
        </w:tc>
        <w:tc>
          <w:tcPr>
            <w:tcW w:w="1368" w:type="dxa"/>
          </w:tcPr>
          <w:p w14:paraId="4EFFEE89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562" w:type="dxa"/>
          </w:tcPr>
          <w:p w14:paraId="4B6EEBB0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14:paraId="7954AAAE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14:paraId="4024DD0E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</w:tcPr>
          <w:p w14:paraId="61414810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77" w:type="dxa"/>
          </w:tcPr>
          <w:p w14:paraId="20766FD2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</w:tr>
      <w:tr w:rsidR="006B5F27" w:rsidRPr="00950B43" w14:paraId="6B004E9C" w14:textId="77777777" w:rsidTr="00D81C2F">
        <w:tc>
          <w:tcPr>
            <w:tcW w:w="1457" w:type="dxa"/>
            <w:shd w:val="clear" w:color="auto" w:fill="CCCCCC"/>
          </w:tcPr>
          <w:p w14:paraId="07949201" w14:textId="00EB9453" w:rsidR="006B5F27" w:rsidRPr="00950B43" w:rsidRDefault="006B5F27" w:rsidP="00CC18E3">
            <w:pPr>
              <w:spacing w:after="480"/>
              <w:rPr>
                <w:rFonts w:ascii="Arial" w:hAnsi="Arial" w:cs="Arial"/>
                <w:b/>
              </w:rPr>
            </w:pPr>
            <w:r w:rsidRPr="00950B43">
              <w:rPr>
                <w:rFonts w:ascii="Arial" w:hAnsi="Arial" w:cs="Arial"/>
                <w:b/>
              </w:rPr>
              <w:t>November</w:t>
            </w:r>
          </w:p>
        </w:tc>
        <w:tc>
          <w:tcPr>
            <w:tcW w:w="1368" w:type="dxa"/>
          </w:tcPr>
          <w:p w14:paraId="69B1DF31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562" w:type="dxa"/>
          </w:tcPr>
          <w:p w14:paraId="67CC48CB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14:paraId="23118677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14:paraId="72603A3A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</w:tcPr>
          <w:p w14:paraId="70A6A958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77" w:type="dxa"/>
          </w:tcPr>
          <w:p w14:paraId="44BB92EC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</w:tr>
      <w:tr w:rsidR="006B5F27" w:rsidRPr="00950B43" w14:paraId="272B3833" w14:textId="77777777" w:rsidTr="00D81C2F">
        <w:tc>
          <w:tcPr>
            <w:tcW w:w="1457" w:type="dxa"/>
            <w:shd w:val="clear" w:color="auto" w:fill="CCCCCC"/>
          </w:tcPr>
          <w:p w14:paraId="4E70DEC1" w14:textId="4F48819C" w:rsidR="006B5F27" w:rsidRPr="00950B43" w:rsidRDefault="006B5F27" w:rsidP="00CC18E3">
            <w:pPr>
              <w:spacing w:after="480"/>
              <w:rPr>
                <w:rFonts w:ascii="Arial" w:hAnsi="Arial" w:cs="Arial"/>
                <w:b/>
              </w:rPr>
            </w:pPr>
            <w:r w:rsidRPr="00950B43">
              <w:rPr>
                <w:rFonts w:ascii="Arial" w:hAnsi="Arial" w:cs="Arial"/>
                <w:b/>
              </w:rPr>
              <w:t>December</w:t>
            </w:r>
          </w:p>
        </w:tc>
        <w:tc>
          <w:tcPr>
            <w:tcW w:w="1368" w:type="dxa"/>
          </w:tcPr>
          <w:p w14:paraId="5B1E5EEA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562" w:type="dxa"/>
          </w:tcPr>
          <w:p w14:paraId="372C17D1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14:paraId="319A7A7A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14:paraId="0E597416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</w:tcPr>
          <w:p w14:paraId="18C73AB3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77" w:type="dxa"/>
          </w:tcPr>
          <w:p w14:paraId="2E239C2D" w14:textId="77777777" w:rsidR="006B5F27" w:rsidRPr="00950B43" w:rsidRDefault="006B5F27" w:rsidP="003679CD">
            <w:pPr>
              <w:rPr>
                <w:rFonts w:ascii="Arial" w:hAnsi="Arial" w:cs="Arial"/>
                <w:b/>
              </w:rPr>
            </w:pPr>
          </w:p>
        </w:tc>
      </w:tr>
    </w:tbl>
    <w:p w14:paraId="66E48C03" w14:textId="77777777" w:rsidR="00072208" w:rsidRPr="00950B43" w:rsidRDefault="00072208" w:rsidP="00072208">
      <w:pPr>
        <w:pStyle w:val="Heading1"/>
        <w:jc w:val="center"/>
        <w:rPr>
          <w:rFonts w:ascii="Arial" w:hAnsi="Arial" w:cs="Arial"/>
          <w:color w:val="auto"/>
        </w:rPr>
      </w:pPr>
      <w:r w:rsidRPr="00950B43">
        <w:rPr>
          <w:rFonts w:ascii="Arial" w:hAnsi="Arial" w:cs="Arial"/>
          <w:color w:val="auto"/>
        </w:rPr>
        <w:t>OATH OF APPLICANT</w:t>
      </w:r>
    </w:p>
    <w:p w14:paraId="68DC3537" w14:textId="77777777" w:rsidR="00072208" w:rsidRPr="00950B43" w:rsidRDefault="00072208" w:rsidP="00072208">
      <w:pPr>
        <w:jc w:val="both"/>
        <w:rPr>
          <w:rFonts w:ascii="Arial" w:hAnsi="Arial" w:cs="Arial"/>
        </w:rPr>
      </w:pPr>
      <w:r w:rsidRPr="00950B43">
        <w:rPr>
          <w:rFonts w:ascii="Arial" w:hAnsi="Arial" w:cs="Arial"/>
        </w:rPr>
        <w:t>I declare under penalty of perjury in the second degree that I have read the foregoing application and all attachments thereto, and that all information therein is true, correct, and complete to the best of my knowledge.</w:t>
      </w:r>
    </w:p>
    <w:p w14:paraId="7D977134" w14:textId="77777777" w:rsidR="008C1662" w:rsidRPr="00950B43" w:rsidRDefault="008C1662" w:rsidP="008C1662">
      <w:pPr>
        <w:pStyle w:val="BodyText"/>
        <w:spacing w:before="4" w:after="240"/>
        <w:rPr>
          <w:rFonts w:ascii="Arial" w:hAnsi="Arial" w:cs="Arial"/>
          <w:sz w:val="24"/>
          <w:szCs w:val="24"/>
        </w:rPr>
      </w:pPr>
    </w:p>
    <w:p w14:paraId="35DEE0C9" w14:textId="77777777" w:rsidR="008C1662" w:rsidRPr="00950B43" w:rsidRDefault="008C1662" w:rsidP="008C1662">
      <w:pPr>
        <w:pStyle w:val="BodyText"/>
        <w:tabs>
          <w:tab w:val="left" w:pos="4018"/>
          <w:tab w:val="left" w:pos="4798"/>
          <w:tab w:val="left" w:pos="9192"/>
        </w:tabs>
        <w:ind w:left="120"/>
        <w:rPr>
          <w:rFonts w:ascii="Arial" w:hAnsi="Arial" w:cs="Arial"/>
          <w:sz w:val="24"/>
          <w:szCs w:val="24"/>
        </w:rPr>
      </w:pPr>
      <w:r w:rsidRPr="00950B43">
        <w:rPr>
          <w:rFonts w:ascii="Arial" w:hAnsi="Arial" w:cs="Arial"/>
          <w:sz w:val="24"/>
          <w:szCs w:val="24"/>
        </w:rPr>
        <w:t>Signature</w:t>
      </w:r>
      <w:r w:rsidRPr="00950B43">
        <w:rPr>
          <w:rFonts w:ascii="Arial" w:hAnsi="Arial" w:cs="Arial"/>
          <w:spacing w:val="-3"/>
          <w:sz w:val="24"/>
          <w:szCs w:val="24"/>
        </w:rPr>
        <w:t xml:space="preserve"> </w:t>
      </w:r>
      <w:r w:rsidRPr="00950B43">
        <w:rPr>
          <w:rFonts w:ascii="Arial" w:hAnsi="Arial" w:cs="Arial"/>
          <w:sz w:val="24"/>
          <w:szCs w:val="24"/>
          <w:u w:val="single"/>
        </w:rPr>
        <w:tab/>
      </w:r>
    </w:p>
    <w:p w14:paraId="42625377" w14:textId="77777777" w:rsidR="008C1662" w:rsidRPr="00950B43" w:rsidRDefault="008C1662" w:rsidP="008C1662">
      <w:pPr>
        <w:pStyle w:val="BodyText"/>
        <w:spacing w:before="3" w:after="240"/>
        <w:rPr>
          <w:rFonts w:ascii="Arial" w:hAnsi="Arial" w:cs="Arial"/>
          <w:sz w:val="24"/>
          <w:szCs w:val="24"/>
        </w:rPr>
      </w:pPr>
    </w:p>
    <w:p w14:paraId="5128CAE8" w14:textId="77777777" w:rsidR="008C1662" w:rsidRPr="00950B43" w:rsidRDefault="008C1662" w:rsidP="008C1662">
      <w:pPr>
        <w:pStyle w:val="BodyText"/>
        <w:tabs>
          <w:tab w:val="left" w:pos="4017"/>
          <w:tab w:val="left" w:pos="4799"/>
          <w:tab w:val="left" w:pos="9209"/>
        </w:tabs>
        <w:ind w:left="120"/>
        <w:rPr>
          <w:rFonts w:ascii="Arial" w:hAnsi="Arial" w:cs="Arial"/>
          <w:sz w:val="24"/>
          <w:szCs w:val="24"/>
        </w:rPr>
      </w:pPr>
      <w:r w:rsidRPr="00950B43">
        <w:rPr>
          <w:rFonts w:ascii="Arial" w:hAnsi="Arial" w:cs="Arial"/>
          <w:sz w:val="24"/>
          <w:szCs w:val="24"/>
        </w:rPr>
        <w:t>Title</w:t>
      </w:r>
      <w:r w:rsidRPr="00950B43">
        <w:rPr>
          <w:rFonts w:ascii="Arial" w:hAnsi="Arial" w:cs="Arial"/>
          <w:spacing w:val="-2"/>
          <w:sz w:val="24"/>
          <w:szCs w:val="24"/>
        </w:rPr>
        <w:t xml:space="preserve"> </w:t>
      </w:r>
      <w:r w:rsidRPr="00950B43">
        <w:rPr>
          <w:rFonts w:ascii="Arial" w:hAnsi="Arial" w:cs="Arial"/>
          <w:sz w:val="24"/>
          <w:szCs w:val="24"/>
          <w:u w:val="single"/>
        </w:rPr>
        <w:tab/>
      </w:r>
      <w:r w:rsidRPr="00950B43">
        <w:rPr>
          <w:rFonts w:ascii="Arial" w:hAnsi="Arial" w:cs="Arial"/>
          <w:sz w:val="24"/>
          <w:szCs w:val="24"/>
        </w:rPr>
        <w:tab/>
        <w:t>Date</w:t>
      </w:r>
      <w:r w:rsidRPr="00950B43">
        <w:rPr>
          <w:rFonts w:ascii="Arial" w:hAnsi="Arial" w:cs="Arial"/>
          <w:spacing w:val="-2"/>
          <w:sz w:val="24"/>
          <w:szCs w:val="24"/>
        </w:rPr>
        <w:t xml:space="preserve"> </w:t>
      </w:r>
      <w:r w:rsidRPr="00950B43">
        <w:rPr>
          <w:rFonts w:ascii="Arial" w:hAnsi="Arial" w:cs="Arial"/>
          <w:sz w:val="24"/>
          <w:szCs w:val="24"/>
          <w:u w:val="single"/>
        </w:rPr>
        <w:tab/>
      </w:r>
    </w:p>
    <w:p w14:paraId="40837DFF" w14:textId="77777777" w:rsidR="00072208" w:rsidRPr="00950B43" w:rsidRDefault="00072208" w:rsidP="00072208">
      <w:pPr>
        <w:pStyle w:val="Heading1"/>
        <w:jc w:val="center"/>
        <w:rPr>
          <w:rFonts w:ascii="Arial" w:hAnsi="Arial" w:cs="Arial"/>
          <w:color w:val="auto"/>
        </w:rPr>
      </w:pPr>
      <w:r w:rsidRPr="00950B43">
        <w:rPr>
          <w:rFonts w:ascii="Arial" w:hAnsi="Arial" w:cs="Arial"/>
          <w:color w:val="auto"/>
        </w:rPr>
        <w:lastRenderedPageBreak/>
        <w:t>REPORT AND APPROVAL OF GREELEY LIQUOR LICENSING AUTHORITY</w:t>
      </w:r>
    </w:p>
    <w:p w14:paraId="0F8580F9" w14:textId="77777777" w:rsidR="00072208" w:rsidRPr="00950B43" w:rsidRDefault="00072208" w:rsidP="0007220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072208" w:rsidRPr="00950B43" w14:paraId="27D75CBB" w14:textId="77777777" w:rsidTr="003679CD">
        <w:trPr>
          <w:trHeight w:val="503"/>
        </w:trPr>
        <w:tc>
          <w:tcPr>
            <w:tcW w:w="10430" w:type="dxa"/>
          </w:tcPr>
          <w:p w14:paraId="0FB18210" w14:textId="61119293" w:rsidR="00072208" w:rsidRPr="00950B43" w:rsidRDefault="00675C80" w:rsidP="003679CD">
            <w:pPr>
              <w:rPr>
                <w:rFonts w:ascii="Arial" w:hAnsi="Arial" w:cs="Arial"/>
              </w:rPr>
            </w:pPr>
            <w:r w:rsidRPr="00950B43">
              <w:rPr>
                <w:rFonts w:ascii="Arial" w:hAnsi="Arial" w:cs="Arial"/>
              </w:rPr>
              <w:t>LICENSEE NAME</w:t>
            </w:r>
          </w:p>
        </w:tc>
      </w:tr>
      <w:tr w:rsidR="00072208" w:rsidRPr="00950B43" w14:paraId="7340B232" w14:textId="77777777" w:rsidTr="003679CD">
        <w:trPr>
          <w:trHeight w:val="530"/>
        </w:trPr>
        <w:tc>
          <w:tcPr>
            <w:tcW w:w="10430" w:type="dxa"/>
          </w:tcPr>
          <w:p w14:paraId="0C0D3F43" w14:textId="426A0322" w:rsidR="00072208" w:rsidRPr="00950B43" w:rsidRDefault="00675C80" w:rsidP="003679CD">
            <w:pPr>
              <w:rPr>
                <w:rFonts w:ascii="Arial" w:hAnsi="Arial" w:cs="Arial"/>
              </w:rPr>
            </w:pPr>
            <w:r w:rsidRPr="00950B43">
              <w:rPr>
                <w:rFonts w:ascii="Arial" w:hAnsi="Arial" w:cs="Arial"/>
              </w:rPr>
              <w:t>TRADE NAME</w:t>
            </w:r>
            <w:r w:rsidR="00D56A6C" w:rsidRPr="00950B43">
              <w:rPr>
                <w:rFonts w:ascii="Arial" w:hAnsi="Arial" w:cs="Arial"/>
              </w:rPr>
              <w:t xml:space="preserve"> (DBA)</w:t>
            </w:r>
          </w:p>
        </w:tc>
      </w:tr>
      <w:tr w:rsidR="00072208" w:rsidRPr="00950B43" w14:paraId="0B0C14C2" w14:textId="77777777" w:rsidTr="003679CD">
        <w:trPr>
          <w:trHeight w:val="530"/>
        </w:trPr>
        <w:tc>
          <w:tcPr>
            <w:tcW w:w="10430" w:type="dxa"/>
          </w:tcPr>
          <w:p w14:paraId="14012599" w14:textId="00F246A4" w:rsidR="00072208" w:rsidRPr="00950B43" w:rsidRDefault="00675C80" w:rsidP="003679CD">
            <w:pPr>
              <w:rPr>
                <w:rFonts w:ascii="Arial" w:hAnsi="Arial" w:cs="Arial"/>
              </w:rPr>
            </w:pPr>
            <w:r w:rsidRPr="00950B43">
              <w:rPr>
                <w:rFonts w:ascii="Arial" w:hAnsi="Arial" w:cs="Arial"/>
              </w:rPr>
              <w:t xml:space="preserve">BUSINESS </w:t>
            </w:r>
            <w:r w:rsidR="003F10DB" w:rsidRPr="00950B43">
              <w:rPr>
                <w:rFonts w:ascii="Arial" w:hAnsi="Arial" w:cs="Arial"/>
              </w:rPr>
              <w:t>ADDRESS</w:t>
            </w:r>
          </w:p>
        </w:tc>
      </w:tr>
    </w:tbl>
    <w:p w14:paraId="69851677" w14:textId="77777777" w:rsidR="00072208" w:rsidRPr="00950B43" w:rsidRDefault="00072208" w:rsidP="00072208">
      <w:pPr>
        <w:rPr>
          <w:rFonts w:ascii="Arial" w:hAnsi="Arial" w:cs="Arial"/>
        </w:rPr>
      </w:pPr>
    </w:p>
    <w:p w14:paraId="31BBB1B7" w14:textId="77777777" w:rsidR="00072208" w:rsidRPr="00950B43" w:rsidRDefault="00072208" w:rsidP="00072208">
      <w:pPr>
        <w:rPr>
          <w:rFonts w:ascii="Arial" w:hAnsi="Arial" w:cs="Arial"/>
        </w:rPr>
      </w:pPr>
      <w:r w:rsidRPr="00950B43">
        <w:rPr>
          <w:rFonts w:ascii="Arial" w:hAnsi="Arial" w:cs="Arial"/>
        </w:rPr>
        <w:t xml:space="preserve">The foregoing application has been examined and the premises, business </w:t>
      </w:r>
      <w:proofErr w:type="gramStart"/>
      <w:r w:rsidRPr="00950B43">
        <w:rPr>
          <w:rFonts w:ascii="Arial" w:hAnsi="Arial" w:cs="Arial"/>
        </w:rPr>
        <w:t>conducted</w:t>
      </w:r>
      <w:proofErr w:type="gramEnd"/>
      <w:r w:rsidRPr="00950B43">
        <w:rPr>
          <w:rFonts w:ascii="Arial" w:hAnsi="Arial" w:cs="Arial"/>
        </w:rPr>
        <w:t xml:space="preserve"> and character of the applicant </w:t>
      </w:r>
      <w:proofErr w:type="gramStart"/>
      <w:r w:rsidRPr="00950B43">
        <w:rPr>
          <w:rFonts w:ascii="Arial" w:hAnsi="Arial" w:cs="Arial"/>
        </w:rPr>
        <w:t>is</w:t>
      </w:r>
      <w:proofErr w:type="gramEnd"/>
      <w:r w:rsidRPr="00950B43">
        <w:rPr>
          <w:rFonts w:ascii="Arial" w:hAnsi="Arial" w:cs="Arial"/>
        </w:rPr>
        <w:t xml:space="preserve"> satisfactory, and we do report that such permit, if granted, will comply with the provision of Title 12, Article 48, C.R.S, as amended.</w:t>
      </w:r>
    </w:p>
    <w:p w14:paraId="089D9532" w14:textId="77777777" w:rsidR="00072208" w:rsidRPr="00950B43" w:rsidRDefault="00072208" w:rsidP="00072208">
      <w:pPr>
        <w:rPr>
          <w:rFonts w:ascii="Arial" w:hAnsi="Arial" w:cs="Arial"/>
        </w:rPr>
      </w:pPr>
    </w:p>
    <w:p w14:paraId="20715F3B" w14:textId="77777777" w:rsidR="00072208" w:rsidRPr="00950B43" w:rsidRDefault="00072208" w:rsidP="00072208">
      <w:pPr>
        <w:rPr>
          <w:rFonts w:ascii="Arial" w:hAnsi="Arial" w:cs="Arial"/>
        </w:rPr>
      </w:pPr>
      <w:proofErr w:type="gramStart"/>
      <w:r w:rsidRPr="00950B43">
        <w:rPr>
          <w:rFonts w:ascii="Arial" w:hAnsi="Arial" w:cs="Arial"/>
        </w:rPr>
        <w:t>THEREFORE</w:t>
      </w:r>
      <w:proofErr w:type="gramEnd"/>
      <w:r w:rsidRPr="00950B43">
        <w:rPr>
          <w:rFonts w:ascii="Arial" w:hAnsi="Arial" w:cs="Arial"/>
        </w:rPr>
        <w:t xml:space="preserve"> THE APPLICATION IS APPROVED:</w:t>
      </w:r>
    </w:p>
    <w:p w14:paraId="385F1986" w14:textId="77777777" w:rsidR="00072208" w:rsidRPr="00950B43" w:rsidRDefault="00072208" w:rsidP="00072208">
      <w:pPr>
        <w:rPr>
          <w:rFonts w:ascii="Arial" w:hAnsi="Arial" w:cs="Arial"/>
        </w:rPr>
      </w:pPr>
    </w:p>
    <w:p w14:paraId="33630146" w14:textId="77777777" w:rsidR="00072208" w:rsidRPr="00950B43" w:rsidRDefault="00000000" w:rsidP="00072208">
      <w:pPr>
        <w:rPr>
          <w:rFonts w:ascii="Arial" w:hAnsi="Arial" w:cs="Arial"/>
        </w:rPr>
      </w:pPr>
      <w:r w:rsidRPr="00950B43">
        <w:rPr>
          <w:rFonts w:ascii="Arial" w:hAnsi="Arial" w:cs="Arial"/>
        </w:rPr>
        <w:pict w14:anchorId="525F21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25pt;height:96.75pt">
            <v:imagedata r:id="rId11" o:title=""/>
            <o:lock v:ext="edit" ungrouping="t" rotation="t" cropping="t" verticies="t" text="t" grouping="t"/>
            <o:signatureline v:ext="edit" id="{84C8E73E-0406-4018-8EFB-54E5A01F0CAA}" provid="{00000000-0000-0000-0000-000000000000}" o:suggestedsigner2="LLA Hearing Officer" signinginstructionsset="t" issignatureline="t"/>
          </v:shape>
        </w:pict>
      </w:r>
      <w:r w:rsidR="00072208" w:rsidRPr="00950B43">
        <w:rPr>
          <w:rFonts w:ascii="Arial" w:hAnsi="Arial" w:cs="Arial"/>
        </w:rPr>
        <w:tab/>
      </w:r>
      <w:r w:rsidR="00072208" w:rsidRPr="00950B43">
        <w:rPr>
          <w:rFonts w:ascii="Arial" w:hAnsi="Arial" w:cs="Arial"/>
        </w:rPr>
        <w:tab/>
      </w:r>
      <w:r w:rsidR="00072208" w:rsidRPr="00950B43">
        <w:rPr>
          <w:rFonts w:ascii="Arial" w:hAnsi="Arial" w:cs="Arial"/>
        </w:rPr>
        <w:tab/>
      </w:r>
      <w:r w:rsidR="00072208" w:rsidRPr="00950B43">
        <w:rPr>
          <w:rFonts w:ascii="Arial" w:hAnsi="Arial" w:cs="Arial"/>
        </w:rPr>
        <w:tab/>
      </w:r>
      <w:r w:rsidRPr="00950B43">
        <w:rPr>
          <w:rFonts w:ascii="Arial" w:hAnsi="Arial" w:cs="Arial"/>
        </w:rPr>
        <w:pict w14:anchorId="26A36EF6">
          <v:shape id="_x0000_i1026" type="#_x0000_t75" alt="Microsoft Office Signature Line..." style="width:191.25pt;height:96.75pt">
            <v:imagedata r:id="rId12" o:title=""/>
            <o:lock v:ext="edit" ungrouping="t" rotation="t" cropping="t" verticies="t" text="t" grouping="t"/>
            <o:signatureline v:ext="edit" id="{08738F85-BEE3-4983-B8E6-761442029693}" provid="{00000000-0000-0000-0000-000000000000}" o:suggestedsigner2="LLA Secretary" signinginstructionsset="t" issignatureline="t"/>
          </v:shape>
        </w:pict>
      </w:r>
    </w:p>
    <w:p w14:paraId="6FFFB4E1" w14:textId="51214276" w:rsidR="00B642A5" w:rsidRPr="00950B43" w:rsidRDefault="00B642A5" w:rsidP="00072208">
      <w:pPr>
        <w:pStyle w:val="Heading1"/>
        <w:jc w:val="center"/>
        <w:rPr>
          <w:rFonts w:ascii="Arial" w:hAnsi="Arial" w:cs="Arial"/>
          <w:b/>
          <w:color w:val="auto"/>
          <w:sz w:val="22"/>
          <w:szCs w:val="22"/>
        </w:rPr>
      </w:pPr>
    </w:p>
    <w:sectPr w:rsidR="00B642A5" w:rsidRPr="00950B43" w:rsidSect="004E7537">
      <w:footerReference w:type="default" r:id="rId13"/>
      <w:headerReference w:type="first" r:id="rId14"/>
      <w:footerReference w:type="first" r:id="rId15"/>
      <w:pgSz w:w="12240" w:h="15840"/>
      <w:pgMar w:top="1440" w:right="72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3128F" w14:textId="77777777" w:rsidR="00456A41" w:rsidRDefault="00456A41">
      <w:r>
        <w:separator/>
      </w:r>
    </w:p>
  </w:endnote>
  <w:endnote w:type="continuationSeparator" w:id="0">
    <w:p w14:paraId="2488F8C0" w14:textId="77777777" w:rsidR="00456A41" w:rsidRDefault="0045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DB7D1" w14:textId="43D2E41C" w:rsidR="008B3BAB" w:rsidRDefault="008F1498">
    <w:pPr>
      <w:pStyle w:val="Footer"/>
    </w:pPr>
    <w:r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0C85DA19" wp14:editId="24741520">
          <wp:simplePos x="0" y="0"/>
          <wp:positionH relativeFrom="page">
            <wp:posOffset>0</wp:posOffset>
          </wp:positionH>
          <wp:positionV relativeFrom="margin">
            <wp:posOffset>8454390</wp:posOffset>
          </wp:positionV>
          <wp:extent cx="7772388" cy="682750"/>
          <wp:effectExtent l="0" t="0" r="635" b="3175"/>
          <wp:wrapNone/>
          <wp:docPr id="1255199084" name="Picture 125519908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199084" name="Picture 125519908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388" cy="68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5A8D0" w14:textId="3F778B74" w:rsidR="00BB2E52" w:rsidRDefault="003C06F1" w:rsidP="004E7537">
    <w:pPr>
      <w:pStyle w:val="Footer"/>
      <w:tabs>
        <w:tab w:val="clear" w:pos="8640"/>
        <w:tab w:val="right" w:pos="9360"/>
      </w:tabs>
      <w:ind w:right="-540"/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CF8548B" wp14:editId="1A7ACD8C">
          <wp:simplePos x="0" y="0"/>
          <wp:positionH relativeFrom="margin">
            <wp:posOffset>-685800</wp:posOffset>
          </wp:positionH>
          <wp:positionV relativeFrom="margin">
            <wp:posOffset>7566914</wp:posOffset>
          </wp:positionV>
          <wp:extent cx="7772388" cy="682750"/>
          <wp:effectExtent l="0" t="0" r="635" b="3175"/>
          <wp:wrapNone/>
          <wp:docPr id="2" name="Picture 2" descr="Liquor Licensing, City Clerk's Office, 1100 10th St Greeley, CO 80631, 970-350-9740, Liquor.Licensing@greeleygov.com, Greeleygov.com/city-cle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iquor Licensing, City Clerk's Office, 1100 10th St Greeley, CO 80631, 970-350-9740, Liquor.Licensing@greeleygov.com, Greeleygov.com/city-cle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388" cy="68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95A96" w14:textId="77777777" w:rsidR="00456A41" w:rsidRDefault="00456A41">
      <w:r>
        <w:separator/>
      </w:r>
    </w:p>
  </w:footnote>
  <w:footnote w:type="continuationSeparator" w:id="0">
    <w:p w14:paraId="4868B006" w14:textId="77777777" w:rsidR="00456A41" w:rsidRDefault="00456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D5DEE" w14:textId="405BD178" w:rsidR="00BB2E52" w:rsidRDefault="003C06F1">
    <w:pPr>
      <w:pStyle w:val="Header"/>
    </w:pPr>
    <w:r>
      <w:rPr>
        <w:noProof/>
      </w:rPr>
      <w:drawing>
        <wp:inline distT="0" distB="0" distL="0" distR="0" wp14:anchorId="7D91D4F1" wp14:editId="5E43F549">
          <wp:extent cx="2096134" cy="1154702"/>
          <wp:effectExtent l="0" t="0" r="0" b="7620"/>
          <wp:docPr id="5" name="Picture 5" descr="City of Greel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ity of Greele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96134" cy="1154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79456F" w14:textId="77777777" w:rsidR="00BB2E52" w:rsidRDefault="00BB2E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2683"/>
    <w:multiLevelType w:val="hybridMultilevel"/>
    <w:tmpl w:val="C7F48758"/>
    <w:lvl w:ilvl="0" w:tplc="3A2C3D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076AD"/>
    <w:multiLevelType w:val="hybridMultilevel"/>
    <w:tmpl w:val="2EC470B2"/>
    <w:lvl w:ilvl="0" w:tplc="669627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B1432"/>
    <w:multiLevelType w:val="hybridMultilevel"/>
    <w:tmpl w:val="F426F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00098"/>
    <w:multiLevelType w:val="hybridMultilevel"/>
    <w:tmpl w:val="DB20D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791306">
    <w:abstractNumId w:val="2"/>
  </w:num>
  <w:num w:numId="2" w16cid:durableId="572159660">
    <w:abstractNumId w:val="3"/>
  </w:num>
  <w:num w:numId="3" w16cid:durableId="1362979156">
    <w:abstractNumId w:val="1"/>
  </w:num>
  <w:num w:numId="4" w16cid:durableId="695470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5E"/>
    <w:rsid w:val="000050FC"/>
    <w:rsid w:val="00005C67"/>
    <w:rsid w:val="0000726D"/>
    <w:rsid w:val="00017352"/>
    <w:rsid w:val="00034AE5"/>
    <w:rsid w:val="00036B4E"/>
    <w:rsid w:val="00041579"/>
    <w:rsid w:val="000427F0"/>
    <w:rsid w:val="00043C52"/>
    <w:rsid w:val="00052990"/>
    <w:rsid w:val="00056697"/>
    <w:rsid w:val="00056A87"/>
    <w:rsid w:val="00056D7F"/>
    <w:rsid w:val="00061DC6"/>
    <w:rsid w:val="00072208"/>
    <w:rsid w:val="00073E09"/>
    <w:rsid w:val="00081513"/>
    <w:rsid w:val="00081A6E"/>
    <w:rsid w:val="00082570"/>
    <w:rsid w:val="00086F57"/>
    <w:rsid w:val="00087A11"/>
    <w:rsid w:val="00090702"/>
    <w:rsid w:val="00093E1B"/>
    <w:rsid w:val="00096522"/>
    <w:rsid w:val="0009782A"/>
    <w:rsid w:val="000A2537"/>
    <w:rsid w:val="000B20C5"/>
    <w:rsid w:val="000B5679"/>
    <w:rsid w:val="000C138F"/>
    <w:rsid w:val="000C2DF9"/>
    <w:rsid w:val="000C30BD"/>
    <w:rsid w:val="000D0106"/>
    <w:rsid w:val="000D0F15"/>
    <w:rsid w:val="000E2985"/>
    <w:rsid w:val="000F30FD"/>
    <w:rsid w:val="001021DA"/>
    <w:rsid w:val="00106DA0"/>
    <w:rsid w:val="00107A2B"/>
    <w:rsid w:val="00117C9A"/>
    <w:rsid w:val="001216AB"/>
    <w:rsid w:val="00123F78"/>
    <w:rsid w:val="00126915"/>
    <w:rsid w:val="001371BE"/>
    <w:rsid w:val="00141BAA"/>
    <w:rsid w:val="001468D1"/>
    <w:rsid w:val="00151479"/>
    <w:rsid w:val="00155007"/>
    <w:rsid w:val="0015789D"/>
    <w:rsid w:val="00162644"/>
    <w:rsid w:val="00167163"/>
    <w:rsid w:val="001729DA"/>
    <w:rsid w:val="00172D90"/>
    <w:rsid w:val="0017583E"/>
    <w:rsid w:val="00180525"/>
    <w:rsid w:val="00185269"/>
    <w:rsid w:val="001909AD"/>
    <w:rsid w:val="00195ED2"/>
    <w:rsid w:val="001B22A2"/>
    <w:rsid w:val="001B635A"/>
    <w:rsid w:val="001C0F01"/>
    <w:rsid w:val="001C22FC"/>
    <w:rsid w:val="001C4516"/>
    <w:rsid w:val="001C75C5"/>
    <w:rsid w:val="001D03A0"/>
    <w:rsid w:val="001D5C5F"/>
    <w:rsid w:val="001D5FC1"/>
    <w:rsid w:val="001E3274"/>
    <w:rsid w:val="001E5868"/>
    <w:rsid w:val="001E7C7A"/>
    <w:rsid w:val="001F01FC"/>
    <w:rsid w:val="001F5279"/>
    <w:rsid w:val="00203EAB"/>
    <w:rsid w:val="002053EF"/>
    <w:rsid w:val="00235DA1"/>
    <w:rsid w:val="00250083"/>
    <w:rsid w:val="0025183A"/>
    <w:rsid w:val="00257D27"/>
    <w:rsid w:val="00260B3B"/>
    <w:rsid w:val="00264970"/>
    <w:rsid w:val="00272884"/>
    <w:rsid w:val="00276693"/>
    <w:rsid w:val="00282DC6"/>
    <w:rsid w:val="002853F1"/>
    <w:rsid w:val="00291F12"/>
    <w:rsid w:val="00292686"/>
    <w:rsid w:val="00296E5A"/>
    <w:rsid w:val="002A07FC"/>
    <w:rsid w:val="002B01E2"/>
    <w:rsid w:val="002B031C"/>
    <w:rsid w:val="002B5F40"/>
    <w:rsid w:val="002B6B6F"/>
    <w:rsid w:val="002D186E"/>
    <w:rsid w:val="002D6E4B"/>
    <w:rsid w:val="002E20C4"/>
    <w:rsid w:val="002E37D7"/>
    <w:rsid w:val="002E5800"/>
    <w:rsid w:val="002F3F1D"/>
    <w:rsid w:val="002F65AC"/>
    <w:rsid w:val="0030049A"/>
    <w:rsid w:val="003014A5"/>
    <w:rsid w:val="00301D8B"/>
    <w:rsid w:val="003135F4"/>
    <w:rsid w:val="00334D0E"/>
    <w:rsid w:val="003357F5"/>
    <w:rsid w:val="00341327"/>
    <w:rsid w:val="00342997"/>
    <w:rsid w:val="003453A0"/>
    <w:rsid w:val="00352D88"/>
    <w:rsid w:val="00352F78"/>
    <w:rsid w:val="00354E32"/>
    <w:rsid w:val="00355BFD"/>
    <w:rsid w:val="00357BC2"/>
    <w:rsid w:val="00357F86"/>
    <w:rsid w:val="00362051"/>
    <w:rsid w:val="00362A8B"/>
    <w:rsid w:val="00365D9E"/>
    <w:rsid w:val="003727E1"/>
    <w:rsid w:val="003746CC"/>
    <w:rsid w:val="00376D38"/>
    <w:rsid w:val="00377B14"/>
    <w:rsid w:val="00381DB1"/>
    <w:rsid w:val="003878CA"/>
    <w:rsid w:val="0039584E"/>
    <w:rsid w:val="00397604"/>
    <w:rsid w:val="003A09DE"/>
    <w:rsid w:val="003B2078"/>
    <w:rsid w:val="003B3516"/>
    <w:rsid w:val="003B3788"/>
    <w:rsid w:val="003C06F1"/>
    <w:rsid w:val="003C4DF2"/>
    <w:rsid w:val="003C796C"/>
    <w:rsid w:val="003E0642"/>
    <w:rsid w:val="003E0BA3"/>
    <w:rsid w:val="003E72A9"/>
    <w:rsid w:val="003F10DB"/>
    <w:rsid w:val="003F7EA2"/>
    <w:rsid w:val="00403A1A"/>
    <w:rsid w:val="00411EE0"/>
    <w:rsid w:val="00416D87"/>
    <w:rsid w:val="004200FA"/>
    <w:rsid w:val="00421D89"/>
    <w:rsid w:val="00423385"/>
    <w:rsid w:val="0042591D"/>
    <w:rsid w:val="00430B15"/>
    <w:rsid w:val="0043580A"/>
    <w:rsid w:val="0043661E"/>
    <w:rsid w:val="004369EA"/>
    <w:rsid w:val="00437494"/>
    <w:rsid w:val="00456A41"/>
    <w:rsid w:val="00467019"/>
    <w:rsid w:val="00467E2A"/>
    <w:rsid w:val="00480342"/>
    <w:rsid w:val="0048348B"/>
    <w:rsid w:val="00484CF5"/>
    <w:rsid w:val="00486CD0"/>
    <w:rsid w:val="004A1B80"/>
    <w:rsid w:val="004A251E"/>
    <w:rsid w:val="004A34D8"/>
    <w:rsid w:val="004B2828"/>
    <w:rsid w:val="004B3B0A"/>
    <w:rsid w:val="004B413D"/>
    <w:rsid w:val="004C3071"/>
    <w:rsid w:val="004D0D57"/>
    <w:rsid w:val="004D4462"/>
    <w:rsid w:val="004E57A1"/>
    <w:rsid w:val="004E7537"/>
    <w:rsid w:val="0050572A"/>
    <w:rsid w:val="00506903"/>
    <w:rsid w:val="005107F3"/>
    <w:rsid w:val="00511192"/>
    <w:rsid w:val="00512F94"/>
    <w:rsid w:val="00522E26"/>
    <w:rsid w:val="00524E4E"/>
    <w:rsid w:val="00530612"/>
    <w:rsid w:val="005321B2"/>
    <w:rsid w:val="00553249"/>
    <w:rsid w:val="005534E1"/>
    <w:rsid w:val="005541D2"/>
    <w:rsid w:val="0055662E"/>
    <w:rsid w:val="00566E3B"/>
    <w:rsid w:val="00574572"/>
    <w:rsid w:val="00575185"/>
    <w:rsid w:val="00576AC0"/>
    <w:rsid w:val="00582959"/>
    <w:rsid w:val="005876B4"/>
    <w:rsid w:val="005A6F4E"/>
    <w:rsid w:val="005D14C9"/>
    <w:rsid w:val="005D6CC8"/>
    <w:rsid w:val="005D796F"/>
    <w:rsid w:val="005E5A0A"/>
    <w:rsid w:val="005E7EC0"/>
    <w:rsid w:val="005F1C09"/>
    <w:rsid w:val="005F2EF3"/>
    <w:rsid w:val="00600096"/>
    <w:rsid w:val="00606589"/>
    <w:rsid w:val="00606A3A"/>
    <w:rsid w:val="00610A1A"/>
    <w:rsid w:val="00612632"/>
    <w:rsid w:val="00612D2E"/>
    <w:rsid w:val="006210D7"/>
    <w:rsid w:val="006239D8"/>
    <w:rsid w:val="00625297"/>
    <w:rsid w:val="00626F68"/>
    <w:rsid w:val="006304C7"/>
    <w:rsid w:val="00636684"/>
    <w:rsid w:val="006404B1"/>
    <w:rsid w:val="00642754"/>
    <w:rsid w:val="00651969"/>
    <w:rsid w:val="00675C80"/>
    <w:rsid w:val="0068115F"/>
    <w:rsid w:val="00690DC1"/>
    <w:rsid w:val="00695ECB"/>
    <w:rsid w:val="00696E4C"/>
    <w:rsid w:val="006A032C"/>
    <w:rsid w:val="006A0C07"/>
    <w:rsid w:val="006A18EE"/>
    <w:rsid w:val="006B02D3"/>
    <w:rsid w:val="006B11D7"/>
    <w:rsid w:val="006B5F27"/>
    <w:rsid w:val="006B7238"/>
    <w:rsid w:val="006C320E"/>
    <w:rsid w:val="006C5C69"/>
    <w:rsid w:val="006D065A"/>
    <w:rsid w:val="006D1927"/>
    <w:rsid w:val="006D6848"/>
    <w:rsid w:val="006E37F2"/>
    <w:rsid w:val="006E52F7"/>
    <w:rsid w:val="006E768C"/>
    <w:rsid w:val="006F0C4B"/>
    <w:rsid w:val="006F21F3"/>
    <w:rsid w:val="0070538A"/>
    <w:rsid w:val="00712CE1"/>
    <w:rsid w:val="00714488"/>
    <w:rsid w:val="00723E94"/>
    <w:rsid w:val="007310CC"/>
    <w:rsid w:val="0073740F"/>
    <w:rsid w:val="00743E89"/>
    <w:rsid w:val="00747F2B"/>
    <w:rsid w:val="007528D3"/>
    <w:rsid w:val="00752A46"/>
    <w:rsid w:val="00771321"/>
    <w:rsid w:val="00782AC1"/>
    <w:rsid w:val="00784BAB"/>
    <w:rsid w:val="00790181"/>
    <w:rsid w:val="007A720D"/>
    <w:rsid w:val="007B2990"/>
    <w:rsid w:val="007B547D"/>
    <w:rsid w:val="007C640C"/>
    <w:rsid w:val="007C7C49"/>
    <w:rsid w:val="007D5662"/>
    <w:rsid w:val="007E1B83"/>
    <w:rsid w:val="007E1C51"/>
    <w:rsid w:val="007E6BE0"/>
    <w:rsid w:val="007E787D"/>
    <w:rsid w:val="007F289F"/>
    <w:rsid w:val="007F6D3D"/>
    <w:rsid w:val="008029FC"/>
    <w:rsid w:val="0080356B"/>
    <w:rsid w:val="0080433C"/>
    <w:rsid w:val="008125CB"/>
    <w:rsid w:val="00812A2E"/>
    <w:rsid w:val="008200FD"/>
    <w:rsid w:val="008232E3"/>
    <w:rsid w:val="0082783F"/>
    <w:rsid w:val="0083181C"/>
    <w:rsid w:val="0083305B"/>
    <w:rsid w:val="00833486"/>
    <w:rsid w:val="00843455"/>
    <w:rsid w:val="00851305"/>
    <w:rsid w:val="008620DA"/>
    <w:rsid w:val="00863A98"/>
    <w:rsid w:val="00864957"/>
    <w:rsid w:val="00874468"/>
    <w:rsid w:val="00875B4F"/>
    <w:rsid w:val="00875B8C"/>
    <w:rsid w:val="00875C3C"/>
    <w:rsid w:val="008811D0"/>
    <w:rsid w:val="00881842"/>
    <w:rsid w:val="008845F9"/>
    <w:rsid w:val="00892CA2"/>
    <w:rsid w:val="0089489C"/>
    <w:rsid w:val="008955DE"/>
    <w:rsid w:val="008A42AA"/>
    <w:rsid w:val="008B32EF"/>
    <w:rsid w:val="008B3BAB"/>
    <w:rsid w:val="008B63BB"/>
    <w:rsid w:val="008C0A96"/>
    <w:rsid w:val="008C1662"/>
    <w:rsid w:val="008C5A6D"/>
    <w:rsid w:val="008D1622"/>
    <w:rsid w:val="008E7F9C"/>
    <w:rsid w:val="008F0992"/>
    <w:rsid w:val="008F1498"/>
    <w:rsid w:val="008F7990"/>
    <w:rsid w:val="00900F49"/>
    <w:rsid w:val="00901A37"/>
    <w:rsid w:val="009265F7"/>
    <w:rsid w:val="009266F2"/>
    <w:rsid w:val="00934423"/>
    <w:rsid w:val="0094048A"/>
    <w:rsid w:val="00944364"/>
    <w:rsid w:val="009468A9"/>
    <w:rsid w:val="00947125"/>
    <w:rsid w:val="0095060D"/>
    <w:rsid w:val="00950B43"/>
    <w:rsid w:val="00953ABF"/>
    <w:rsid w:val="00953EBA"/>
    <w:rsid w:val="00963958"/>
    <w:rsid w:val="00967DEE"/>
    <w:rsid w:val="00971B42"/>
    <w:rsid w:val="0097236B"/>
    <w:rsid w:val="009745E4"/>
    <w:rsid w:val="00975240"/>
    <w:rsid w:val="00977BAA"/>
    <w:rsid w:val="00980F09"/>
    <w:rsid w:val="0098495E"/>
    <w:rsid w:val="009917E4"/>
    <w:rsid w:val="009943AA"/>
    <w:rsid w:val="009947F6"/>
    <w:rsid w:val="009A60DB"/>
    <w:rsid w:val="009B1AF8"/>
    <w:rsid w:val="009B1EE1"/>
    <w:rsid w:val="009B5106"/>
    <w:rsid w:val="009C046E"/>
    <w:rsid w:val="009C0F31"/>
    <w:rsid w:val="009C381C"/>
    <w:rsid w:val="009C4C11"/>
    <w:rsid w:val="009D51F5"/>
    <w:rsid w:val="009E4770"/>
    <w:rsid w:val="009E502E"/>
    <w:rsid w:val="009E5F0D"/>
    <w:rsid w:val="00A202E9"/>
    <w:rsid w:val="00A2099B"/>
    <w:rsid w:val="00A34294"/>
    <w:rsid w:val="00A3665F"/>
    <w:rsid w:val="00A41727"/>
    <w:rsid w:val="00A4207B"/>
    <w:rsid w:val="00A42E9B"/>
    <w:rsid w:val="00A569A8"/>
    <w:rsid w:val="00A57713"/>
    <w:rsid w:val="00A60A64"/>
    <w:rsid w:val="00A73CFE"/>
    <w:rsid w:val="00A73E69"/>
    <w:rsid w:val="00A7747B"/>
    <w:rsid w:val="00A77A52"/>
    <w:rsid w:val="00AA65CE"/>
    <w:rsid w:val="00AB215E"/>
    <w:rsid w:val="00AB321E"/>
    <w:rsid w:val="00AB45E8"/>
    <w:rsid w:val="00AB5983"/>
    <w:rsid w:val="00AB6285"/>
    <w:rsid w:val="00AB7381"/>
    <w:rsid w:val="00AC1E92"/>
    <w:rsid w:val="00AC587E"/>
    <w:rsid w:val="00AD0814"/>
    <w:rsid w:val="00AD32DE"/>
    <w:rsid w:val="00AD4AB6"/>
    <w:rsid w:val="00AE00C1"/>
    <w:rsid w:val="00AE065E"/>
    <w:rsid w:val="00AE51F2"/>
    <w:rsid w:val="00AF763E"/>
    <w:rsid w:val="00B109D8"/>
    <w:rsid w:val="00B11B87"/>
    <w:rsid w:val="00B11F3E"/>
    <w:rsid w:val="00B13567"/>
    <w:rsid w:val="00B2128A"/>
    <w:rsid w:val="00B225CD"/>
    <w:rsid w:val="00B27D88"/>
    <w:rsid w:val="00B3007A"/>
    <w:rsid w:val="00B30D33"/>
    <w:rsid w:val="00B32EA3"/>
    <w:rsid w:val="00B334F9"/>
    <w:rsid w:val="00B403BD"/>
    <w:rsid w:val="00B409E5"/>
    <w:rsid w:val="00B43281"/>
    <w:rsid w:val="00B4417C"/>
    <w:rsid w:val="00B4467C"/>
    <w:rsid w:val="00B461A4"/>
    <w:rsid w:val="00B5342C"/>
    <w:rsid w:val="00B642A5"/>
    <w:rsid w:val="00B666C5"/>
    <w:rsid w:val="00B71E1E"/>
    <w:rsid w:val="00B747C3"/>
    <w:rsid w:val="00B77778"/>
    <w:rsid w:val="00B809DF"/>
    <w:rsid w:val="00BA49AB"/>
    <w:rsid w:val="00BA7CC9"/>
    <w:rsid w:val="00BB0068"/>
    <w:rsid w:val="00BB22A5"/>
    <w:rsid w:val="00BB2E52"/>
    <w:rsid w:val="00BB4F8B"/>
    <w:rsid w:val="00BB5D7B"/>
    <w:rsid w:val="00BC1717"/>
    <w:rsid w:val="00BC44DC"/>
    <w:rsid w:val="00BD6379"/>
    <w:rsid w:val="00BE315E"/>
    <w:rsid w:val="00BF2BC1"/>
    <w:rsid w:val="00BF324C"/>
    <w:rsid w:val="00BF72DF"/>
    <w:rsid w:val="00C25638"/>
    <w:rsid w:val="00C362D4"/>
    <w:rsid w:val="00C41267"/>
    <w:rsid w:val="00C41435"/>
    <w:rsid w:val="00C414BD"/>
    <w:rsid w:val="00C425B7"/>
    <w:rsid w:val="00C468A3"/>
    <w:rsid w:val="00C54406"/>
    <w:rsid w:val="00C57187"/>
    <w:rsid w:val="00C574E4"/>
    <w:rsid w:val="00C61C20"/>
    <w:rsid w:val="00C62F79"/>
    <w:rsid w:val="00C63F7D"/>
    <w:rsid w:val="00C74F75"/>
    <w:rsid w:val="00C81360"/>
    <w:rsid w:val="00C876C9"/>
    <w:rsid w:val="00C90B94"/>
    <w:rsid w:val="00C9200F"/>
    <w:rsid w:val="00C92E83"/>
    <w:rsid w:val="00C92FF9"/>
    <w:rsid w:val="00C950A1"/>
    <w:rsid w:val="00C960A6"/>
    <w:rsid w:val="00CA2140"/>
    <w:rsid w:val="00CA2B6A"/>
    <w:rsid w:val="00CB4524"/>
    <w:rsid w:val="00CB62E8"/>
    <w:rsid w:val="00CB6EC0"/>
    <w:rsid w:val="00CC0C13"/>
    <w:rsid w:val="00CC18E3"/>
    <w:rsid w:val="00CC2AAC"/>
    <w:rsid w:val="00CD3764"/>
    <w:rsid w:val="00CD4363"/>
    <w:rsid w:val="00CE31E6"/>
    <w:rsid w:val="00CE55F5"/>
    <w:rsid w:val="00CF0E33"/>
    <w:rsid w:val="00CF4772"/>
    <w:rsid w:val="00CF5B00"/>
    <w:rsid w:val="00D14FAE"/>
    <w:rsid w:val="00D26781"/>
    <w:rsid w:val="00D349F7"/>
    <w:rsid w:val="00D42E9A"/>
    <w:rsid w:val="00D464FD"/>
    <w:rsid w:val="00D53009"/>
    <w:rsid w:val="00D54334"/>
    <w:rsid w:val="00D56A6C"/>
    <w:rsid w:val="00D57127"/>
    <w:rsid w:val="00D60BB5"/>
    <w:rsid w:val="00D641CD"/>
    <w:rsid w:val="00D71D78"/>
    <w:rsid w:val="00D81C2F"/>
    <w:rsid w:val="00D835DB"/>
    <w:rsid w:val="00D8786B"/>
    <w:rsid w:val="00D903EB"/>
    <w:rsid w:val="00D917C8"/>
    <w:rsid w:val="00D97824"/>
    <w:rsid w:val="00D97EBE"/>
    <w:rsid w:val="00DB1533"/>
    <w:rsid w:val="00DB4871"/>
    <w:rsid w:val="00DB7C52"/>
    <w:rsid w:val="00DC6E17"/>
    <w:rsid w:val="00DC7429"/>
    <w:rsid w:val="00DD1BC8"/>
    <w:rsid w:val="00DE095F"/>
    <w:rsid w:val="00DE09EB"/>
    <w:rsid w:val="00DF253C"/>
    <w:rsid w:val="00DF65A1"/>
    <w:rsid w:val="00E03F6E"/>
    <w:rsid w:val="00E04951"/>
    <w:rsid w:val="00E155C8"/>
    <w:rsid w:val="00E21D84"/>
    <w:rsid w:val="00E251D2"/>
    <w:rsid w:val="00E26B02"/>
    <w:rsid w:val="00E30CEF"/>
    <w:rsid w:val="00E3140D"/>
    <w:rsid w:val="00E43C0F"/>
    <w:rsid w:val="00E43C68"/>
    <w:rsid w:val="00E54C5D"/>
    <w:rsid w:val="00E62901"/>
    <w:rsid w:val="00E63B42"/>
    <w:rsid w:val="00E659D9"/>
    <w:rsid w:val="00E7220C"/>
    <w:rsid w:val="00E74480"/>
    <w:rsid w:val="00E7596F"/>
    <w:rsid w:val="00E75B7F"/>
    <w:rsid w:val="00E914CA"/>
    <w:rsid w:val="00E96E99"/>
    <w:rsid w:val="00EA2A53"/>
    <w:rsid w:val="00EB1B6D"/>
    <w:rsid w:val="00EB43DE"/>
    <w:rsid w:val="00EC1050"/>
    <w:rsid w:val="00ED024F"/>
    <w:rsid w:val="00ED1F2D"/>
    <w:rsid w:val="00ED331D"/>
    <w:rsid w:val="00ED3B6D"/>
    <w:rsid w:val="00ED62C7"/>
    <w:rsid w:val="00ED71BE"/>
    <w:rsid w:val="00ED7D10"/>
    <w:rsid w:val="00EE3D89"/>
    <w:rsid w:val="00EF35A6"/>
    <w:rsid w:val="00EF6A3F"/>
    <w:rsid w:val="00F01700"/>
    <w:rsid w:val="00F06BBA"/>
    <w:rsid w:val="00F075AB"/>
    <w:rsid w:val="00F140CC"/>
    <w:rsid w:val="00F16498"/>
    <w:rsid w:val="00F1769A"/>
    <w:rsid w:val="00F21C36"/>
    <w:rsid w:val="00F25B0A"/>
    <w:rsid w:val="00F32775"/>
    <w:rsid w:val="00F32881"/>
    <w:rsid w:val="00F34B53"/>
    <w:rsid w:val="00F36469"/>
    <w:rsid w:val="00F436B2"/>
    <w:rsid w:val="00F51B82"/>
    <w:rsid w:val="00F52D09"/>
    <w:rsid w:val="00F6070D"/>
    <w:rsid w:val="00F623F4"/>
    <w:rsid w:val="00F6723E"/>
    <w:rsid w:val="00F74409"/>
    <w:rsid w:val="00F805E0"/>
    <w:rsid w:val="00F828EC"/>
    <w:rsid w:val="00F93C91"/>
    <w:rsid w:val="00FA13D0"/>
    <w:rsid w:val="00FA47C4"/>
    <w:rsid w:val="00FC29E2"/>
    <w:rsid w:val="00FC2A9F"/>
    <w:rsid w:val="00FC59E2"/>
    <w:rsid w:val="00FD76F0"/>
    <w:rsid w:val="00FF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381928"/>
  <w15:chartTrackingRefBased/>
  <w15:docId w15:val="{1AA2D0C9-8E58-4C52-8172-13F9313A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78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06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065E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link w:val="TitleChar"/>
    <w:qFormat/>
    <w:rsid w:val="00D978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97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rsid w:val="00D97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D97824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A34D8"/>
    <w:rPr>
      <w:color w:val="666666"/>
    </w:rPr>
  </w:style>
  <w:style w:type="table" w:styleId="TableGrid">
    <w:name w:val="Table Grid"/>
    <w:basedOn w:val="TableNormal"/>
    <w:rsid w:val="008B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D9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C1662"/>
    <w:pPr>
      <w:widowControl w:val="0"/>
      <w:autoSpaceDE w:val="0"/>
      <w:autoSpaceDN w:val="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C1662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575FCC5431248931B197A0AB357D2" ma:contentTypeVersion="17" ma:contentTypeDescription="Create a new document." ma:contentTypeScope="" ma:versionID="1f85d41e77ca4f83703ca9715bce7fd2">
  <xsd:schema xmlns:xsd="http://www.w3.org/2001/XMLSchema" xmlns:xs="http://www.w3.org/2001/XMLSchema" xmlns:p="http://schemas.microsoft.com/office/2006/metadata/properties" xmlns:ns1="http://schemas.microsoft.com/sharepoint/v3" xmlns:ns2="b16f3520-56b4-467b-b865-00c6d7cc0458" xmlns:ns3="c87bffa8-7d18-4e39-ae44-b4c83c219fa4" targetNamespace="http://schemas.microsoft.com/office/2006/metadata/properties" ma:root="true" ma:fieldsID="3b38eba70822947a0cac70cb71e0b318" ns1:_="" ns2:_="" ns3:_="">
    <xsd:import namespace="http://schemas.microsoft.com/sharepoint/v3"/>
    <xsd:import namespace="b16f3520-56b4-467b-b865-00c6d7cc0458"/>
    <xsd:import namespace="c87bffa8-7d18-4e39-ae44-b4c83c219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f3520-56b4-467b-b865-00c6d7cc0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c3292b-0033-4e16-9360-52be314b3d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bffa8-7d18-4e39-ae44-b4c83c219fa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74c3bbc-15ba-4766-91bc-cf27011046f4}" ma:internalName="TaxCatchAll" ma:showField="CatchAllData" ma:web="c87bffa8-7d18-4e39-ae44-b4c83c219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7bffa8-7d18-4e39-ae44-b4c83c219fa4" xsi:nil="true"/>
    <lcf76f155ced4ddcb4097134ff3c332f xmlns="b16f3520-56b4-467b-b865-00c6d7cc0458">
      <Terms xmlns="http://schemas.microsoft.com/office/infopath/2007/PartnerControls"/>
    </lcf76f155ced4ddcb4097134ff3c332f>
    <SharedWithUsers xmlns="c87bffa8-7d18-4e39-ae44-b4c83c219fa4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BA3062-359F-481B-AC16-B362B9ADCC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AC1D71-524E-4AEA-8459-E66D4CB54D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8714E0-061D-470E-854C-65326A6B1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6f3520-56b4-467b-b865-00c6d7cc0458"/>
    <ds:schemaRef ds:uri="c87bffa8-7d18-4e39-ae44-b4c83c219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979B68-20F8-45CD-87F9-E019C6885FD6}">
  <ds:schemaRefs>
    <ds:schemaRef ds:uri="http://schemas.microsoft.com/office/2006/metadata/properties"/>
    <ds:schemaRef ds:uri="http://schemas.microsoft.com/office/infopath/2007/PartnerControls"/>
    <ds:schemaRef ds:uri="c87bffa8-7d18-4e39-ae44-b4c83c219fa4"/>
    <ds:schemaRef ds:uri="b16f3520-56b4-467b-b865-00c6d7cc045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Tasting Application</vt:lpstr>
    </vt:vector>
  </TitlesOfParts>
  <Company>City of Greeley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Tasting Application</dc:title>
  <dc:subject/>
  <dc:creator>City Of Greeley User</dc:creator>
  <cp:keywords/>
  <dc:description/>
  <cp:lastModifiedBy>Mykah Barnes</cp:lastModifiedBy>
  <cp:revision>54</cp:revision>
  <cp:lastPrinted>2007-08-01T20:53:00Z</cp:lastPrinted>
  <dcterms:created xsi:type="dcterms:W3CDTF">2025-02-27T16:28:00Z</dcterms:created>
  <dcterms:modified xsi:type="dcterms:W3CDTF">2025-03-10T15:41:00Z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8e2fa7db8eb54f5f02c90733f295c0facb0c38deaed704dd8c250a8c910801d0</vt:lpwstr>
  </property>
  <property fmtid="{D5CDD505-2E9C-101B-9397-08002B2CF9AE}" pid="3" name="ContentTypeId">
    <vt:lpwstr>0x010100E81575FCC5431248931B197A0AB357D2</vt:lpwstr>
  </property>
  <property fmtid="{D5CDD505-2E9C-101B-9397-08002B2CF9AE}" pid="4" name="Order">
    <vt:r8>96002600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